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137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80"/>
        <w:gridCol w:w="1662"/>
        <w:gridCol w:w="838"/>
        <w:gridCol w:w="2139"/>
        <w:gridCol w:w="101"/>
        <w:gridCol w:w="2620"/>
        <w:gridCol w:w="2740"/>
        <w:gridCol w:w="2720"/>
        <w:gridCol w:w="20"/>
      </w:tblGrid>
      <w:tr w:rsidR="003A04F7" w:rsidRPr="0065097D" w14:paraId="7F3F9D40" w14:textId="77777777" w:rsidTr="008477B9">
        <w:trPr>
          <w:gridAfter w:val="1"/>
          <w:wAfter w:w="20" w:type="dxa"/>
          <w:trHeight w:val="1224"/>
        </w:trPr>
        <w:tc>
          <w:tcPr>
            <w:tcW w:w="137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172A3" w14:textId="77777777" w:rsidR="00BC3C73" w:rsidRDefault="00BC3C73" w:rsidP="00BC3C73">
            <w:pPr>
              <w:spacing w:before="20" w:after="0" w:line="360" w:lineRule="auto"/>
              <w:ind w:firstLine="70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MINISTERO DELL’ISTRUZIONE E MERITO</w:t>
            </w:r>
          </w:p>
          <w:p w14:paraId="3067CE21" w14:textId="77777777" w:rsidR="00BC3C73" w:rsidRDefault="00BC3C73" w:rsidP="00BC3C73">
            <w:pPr>
              <w:spacing w:before="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IP. “DE NORA - LORUSSO”</w:t>
            </w:r>
          </w:p>
          <w:p w14:paraId="096B94FE" w14:textId="195B8595" w:rsidR="003A04F7" w:rsidRPr="0065097D" w:rsidRDefault="00BC3C73" w:rsidP="00BC3C7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ALTAMURA</w:t>
            </w:r>
          </w:p>
        </w:tc>
      </w:tr>
      <w:tr w:rsidR="0016225C" w:rsidRPr="0065097D" w14:paraId="47683F3D" w14:textId="77777777" w:rsidTr="008477B9">
        <w:trPr>
          <w:gridAfter w:val="1"/>
          <w:wAfter w:w="20" w:type="dxa"/>
          <w:trHeight w:val="1224"/>
        </w:trPr>
        <w:tc>
          <w:tcPr>
            <w:tcW w:w="137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09D4E" w14:textId="3BF38EEB" w:rsidR="0016225C" w:rsidRPr="0065097D" w:rsidRDefault="0016225C" w:rsidP="008477B9">
            <w:pPr>
              <w:spacing w:line="240" w:lineRule="auto"/>
            </w:pPr>
            <w:r w:rsidRPr="0065097D">
              <w:rPr>
                <w:b/>
                <w:bCs/>
              </w:rPr>
              <w:t xml:space="preserve">UNITÀ DI APPRENDIMENTO </w:t>
            </w:r>
            <w:r w:rsidR="003A04F7" w:rsidRPr="0065097D">
              <w:rPr>
                <w:b/>
                <w:bCs/>
              </w:rPr>
              <w:t>n.</w:t>
            </w:r>
            <w:r w:rsidR="00B81515">
              <w:rPr>
                <w:b/>
                <w:bCs/>
              </w:rPr>
              <w:t xml:space="preserve"> 0</w:t>
            </w:r>
            <w:r w:rsidR="008D10C3">
              <w:rPr>
                <w:b/>
                <w:bCs/>
              </w:rPr>
              <w:t>5</w:t>
            </w:r>
          </w:p>
          <w:p w14:paraId="4F1F9952" w14:textId="77777777" w:rsidR="002451B0" w:rsidRPr="00FD6C1B" w:rsidRDefault="003A04F7" w:rsidP="002451B0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65097D">
              <w:rPr>
                <w:rFonts w:cs="Calibri"/>
                <w:i/>
                <w:iCs/>
                <w:sz w:val="24"/>
                <w:szCs w:val="24"/>
              </w:rPr>
              <w:t>Tema</w:t>
            </w:r>
            <w:r w:rsidRPr="0065097D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C43ECC">
              <w:rPr>
                <w:b/>
                <w:bCs/>
                <w:i/>
                <w:iCs/>
                <w:sz w:val="24"/>
                <w:szCs w:val="24"/>
              </w:rPr>
              <w:t>“</w:t>
            </w:r>
            <w:r w:rsidR="00BF2F77">
              <w:rPr>
                <w:b/>
                <w:bCs/>
                <w:i/>
                <w:iCs/>
                <w:sz w:val="24"/>
                <w:szCs w:val="24"/>
              </w:rPr>
              <w:t>Il turismo internazionale</w:t>
            </w:r>
            <w:r w:rsidR="002451B0" w:rsidRPr="002451B0">
              <w:rPr>
                <w:b/>
                <w:bCs/>
                <w:i/>
                <w:iCs/>
                <w:sz w:val="24"/>
                <w:szCs w:val="24"/>
              </w:rPr>
              <w:t>”</w:t>
            </w:r>
          </w:p>
          <w:p w14:paraId="0A49AC6B" w14:textId="77777777" w:rsidR="003A04F7" w:rsidRPr="0065097D" w:rsidRDefault="003A04F7" w:rsidP="00B81515">
            <w:pPr>
              <w:spacing w:line="240" w:lineRule="auto"/>
            </w:pPr>
          </w:p>
        </w:tc>
      </w:tr>
      <w:tr w:rsidR="0016225C" w:rsidRPr="0065097D" w14:paraId="7403AFFD" w14:textId="77777777" w:rsidTr="008477B9">
        <w:trPr>
          <w:gridAfter w:val="1"/>
          <w:wAfter w:w="20" w:type="dxa"/>
          <w:trHeight w:val="513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54EF41C" w14:textId="77777777" w:rsidR="0016225C" w:rsidRPr="0065097D" w:rsidRDefault="0016225C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Utenti destinatari</w:t>
            </w: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0F78DB2" w14:textId="77777777" w:rsidR="0016225C" w:rsidRPr="0065097D" w:rsidRDefault="0016225C" w:rsidP="002451B0">
            <w:pPr>
              <w:spacing w:line="240" w:lineRule="auto"/>
            </w:pPr>
            <w:r w:rsidRPr="0065097D">
              <w:t xml:space="preserve">Classe </w:t>
            </w:r>
            <w:r w:rsidR="002451B0">
              <w:t>QUINTA</w:t>
            </w:r>
            <w:r w:rsidR="00F3098C">
              <w:t xml:space="preserve">– </w:t>
            </w:r>
            <w:r w:rsidR="003A04F7" w:rsidRPr="0065097D">
              <w:t xml:space="preserve">Sezione </w:t>
            </w:r>
            <w:r w:rsidR="00FF286A">
              <w:t xml:space="preserve">A </w:t>
            </w:r>
            <w:r w:rsidR="00F3098C">
              <w:t>– I</w:t>
            </w:r>
            <w:r w:rsidR="003A04F7" w:rsidRPr="0065097D">
              <w:t>ndirizzo</w:t>
            </w:r>
            <w:r w:rsidR="00FF286A">
              <w:t xml:space="preserve"> Accoglienza Turistica</w:t>
            </w:r>
          </w:p>
        </w:tc>
      </w:tr>
      <w:tr w:rsidR="008B1B76" w:rsidRPr="0065097D" w14:paraId="407DC705" w14:textId="77777777" w:rsidTr="008477B9">
        <w:trPr>
          <w:gridAfter w:val="1"/>
          <w:wAfter w:w="20" w:type="dxa"/>
          <w:trHeight w:val="513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C83844E" w14:textId="5ECFC4C6" w:rsidR="008B1B76" w:rsidRPr="008B1B76" w:rsidRDefault="0099208A" w:rsidP="008477B9">
            <w:pPr>
              <w:spacing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Compito - prodotto</w:t>
            </w: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C7786DD" w14:textId="7ED6545E" w:rsidR="008B1B76" w:rsidRPr="002451B0" w:rsidRDefault="008D10C3" w:rsidP="00C43ECC">
            <w:pPr>
              <w:rPr>
                <w:b/>
              </w:rPr>
            </w:pPr>
            <w:r>
              <w:t xml:space="preserve">Presentazione in ppt di un pacchetto turistico </w:t>
            </w:r>
            <w:proofErr w:type="spellStart"/>
            <w:r>
              <w:t>outgoing</w:t>
            </w:r>
            <w:proofErr w:type="spellEnd"/>
          </w:p>
        </w:tc>
      </w:tr>
      <w:tr w:rsidR="008C591E" w:rsidRPr="0065097D" w14:paraId="7FC8A9B7" w14:textId="77777777" w:rsidTr="008477B9">
        <w:trPr>
          <w:gridAfter w:val="1"/>
          <w:wAfter w:w="20" w:type="dxa"/>
          <w:trHeight w:val="408"/>
        </w:trPr>
        <w:tc>
          <w:tcPr>
            <w:tcW w:w="25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448D2AC" w14:textId="77777777" w:rsidR="008C591E" w:rsidRPr="0065097D" w:rsidRDefault="008C591E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Competenze mirate</w:t>
            </w: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8C6F1BD" w14:textId="77777777" w:rsidR="008C591E" w:rsidRPr="0065097D" w:rsidRDefault="008C591E" w:rsidP="008477B9">
            <w:pPr>
              <w:spacing w:line="240" w:lineRule="auto"/>
              <w:jc w:val="center"/>
            </w:pPr>
            <w:r w:rsidRPr="0065097D">
              <w:rPr>
                <w:b/>
                <w:bCs/>
                <w:i/>
                <w:iCs/>
              </w:rPr>
              <w:t>Competenze degli assi culturali</w:t>
            </w:r>
          </w:p>
          <w:p w14:paraId="3334D706" w14:textId="77777777" w:rsidR="002E622D" w:rsidRDefault="002E622D" w:rsidP="002E622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65097D">
              <w:rPr>
                <w:rFonts w:cs="Calibri"/>
                <w:b/>
                <w:bCs/>
                <w:sz w:val="20"/>
                <w:szCs w:val="20"/>
              </w:rPr>
              <w:t>Linguaggi</w:t>
            </w:r>
          </w:p>
          <w:p w14:paraId="0D29C239" w14:textId="77777777" w:rsidR="002451B0" w:rsidRDefault="002451B0" w:rsidP="00C43ECC">
            <w:pPr>
              <w:pStyle w:val="Elencoacolori-Colore11"/>
              <w:spacing w:line="240" w:lineRule="auto"/>
              <w:ind w:left="0"/>
            </w:pPr>
          </w:p>
          <w:p w14:paraId="160CAB4C" w14:textId="77777777" w:rsidR="009A648B" w:rsidRDefault="009A648B" w:rsidP="009A648B">
            <w:pPr>
              <w:pStyle w:val="Elencoacolori-Colore11"/>
              <w:numPr>
                <w:ilvl w:val="0"/>
                <w:numId w:val="19"/>
              </w:numPr>
              <w:spacing w:line="240" w:lineRule="auto"/>
            </w:pPr>
            <w:r>
              <w:t>L.13</w:t>
            </w:r>
            <w:r w:rsidR="002451B0">
              <w:t xml:space="preserve">: </w:t>
            </w:r>
            <w:r>
              <w:t xml:space="preserve">facilitare la comunicazione tra persone e gruppi, anche di culture e contesti diversi, attraverso </w:t>
            </w:r>
          </w:p>
          <w:p w14:paraId="7F144AFD" w14:textId="77777777" w:rsidR="002451B0" w:rsidRDefault="009A648B" w:rsidP="009A648B">
            <w:pPr>
              <w:pStyle w:val="Elencoacolori-Colore11"/>
              <w:spacing w:line="240" w:lineRule="auto"/>
              <w:ind w:left="1440"/>
            </w:pPr>
            <w:r>
              <w:t xml:space="preserve">          linguaggi e sistemi di relazione adeguati</w:t>
            </w:r>
          </w:p>
          <w:p w14:paraId="488DB795" w14:textId="77777777" w:rsidR="002F60DE" w:rsidRPr="0065097D" w:rsidRDefault="002E622D" w:rsidP="00C10B4B">
            <w:pPr>
              <w:spacing w:line="240" w:lineRule="auto"/>
            </w:pPr>
            <w:r>
              <w:t xml:space="preserve">          </w:t>
            </w:r>
            <w:r w:rsidR="002F60DE">
              <w:t xml:space="preserve">               </w:t>
            </w:r>
          </w:p>
        </w:tc>
      </w:tr>
      <w:tr w:rsidR="008C591E" w:rsidRPr="0065097D" w14:paraId="2AC51FAA" w14:textId="77777777" w:rsidTr="008477B9">
        <w:trPr>
          <w:gridAfter w:val="1"/>
          <w:wAfter w:w="20" w:type="dxa"/>
          <w:trHeight w:val="612"/>
        </w:trPr>
        <w:tc>
          <w:tcPr>
            <w:tcW w:w="254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5023C279" w14:textId="77777777" w:rsidR="008C591E" w:rsidRPr="0065097D" w:rsidRDefault="008C591E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06E87281" w14:textId="77777777" w:rsidR="002E622D" w:rsidRPr="0065097D" w:rsidRDefault="002E622D" w:rsidP="002E622D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 xml:space="preserve">Competenze di cittadinanza </w:t>
            </w:r>
          </w:p>
          <w:p w14:paraId="1E7D6A79" w14:textId="77777777" w:rsidR="002E622D" w:rsidRDefault="002E622D" w:rsidP="002E622D">
            <w:pPr>
              <w:pStyle w:val="Elencoacolori-Colore11"/>
              <w:numPr>
                <w:ilvl w:val="0"/>
                <w:numId w:val="3"/>
              </w:numPr>
              <w:spacing w:line="240" w:lineRule="auto"/>
            </w:pPr>
            <w:r>
              <w:t>C.10: utilizzare i principali concetti relativi all’organizzazione dei processi produttivi e dei servizi</w:t>
            </w:r>
          </w:p>
          <w:p w14:paraId="4C6A72DB" w14:textId="77777777" w:rsidR="00536BC5" w:rsidRPr="0065097D" w:rsidRDefault="00536BC5" w:rsidP="00536BC5">
            <w:pPr>
              <w:pStyle w:val="Elencoacolori-Colore11"/>
              <w:spacing w:line="240" w:lineRule="auto"/>
            </w:pPr>
          </w:p>
        </w:tc>
      </w:tr>
      <w:tr w:rsidR="008C591E" w:rsidRPr="0065097D" w14:paraId="723843DF" w14:textId="77777777" w:rsidTr="008477B9">
        <w:trPr>
          <w:gridAfter w:val="1"/>
          <w:wAfter w:w="20" w:type="dxa"/>
          <w:trHeight w:val="1415"/>
        </w:trPr>
        <w:tc>
          <w:tcPr>
            <w:tcW w:w="254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675C8A02" w14:textId="77777777" w:rsidR="008C591E" w:rsidRPr="0065097D" w:rsidRDefault="008C591E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42752FB" w14:textId="77777777" w:rsidR="002E622D" w:rsidRDefault="002E622D" w:rsidP="002E622D">
            <w:pPr>
              <w:pStyle w:val="Elencoacolori-Colore11"/>
              <w:spacing w:line="240" w:lineRule="auto"/>
              <w:ind w:left="0"/>
              <w:rPr>
                <w:b/>
              </w:rPr>
            </w:pPr>
            <w:r w:rsidRPr="002E622D">
              <w:rPr>
                <w:b/>
              </w:rPr>
              <w:t>Competenze professionali</w:t>
            </w:r>
            <w:r>
              <w:rPr>
                <w:b/>
              </w:rPr>
              <w:t>:</w:t>
            </w:r>
          </w:p>
          <w:p w14:paraId="53A7425F" w14:textId="77777777" w:rsidR="000307B9" w:rsidRDefault="000307B9" w:rsidP="00E35B1C">
            <w:pPr>
              <w:pStyle w:val="Elencoacolori-Colore11"/>
              <w:spacing w:line="240" w:lineRule="auto"/>
            </w:pPr>
          </w:p>
          <w:p w14:paraId="29A2DAEF" w14:textId="77777777" w:rsidR="0099208A" w:rsidRDefault="009A648B" w:rsidP="001E4E35">
            <w:pPr>
              <w:pStyle w:val="Elencoacolori-Colore11"/>
              <w:numPr>
                <w:ilvl w:val="0"/>
                <w:numId w:val="20"/>
              </w:numPr>
              <w:spacing w:line="240" w:lineRule="auto"/>
              <w:rPr>
                <w:b/>
              </w:rPr>
            </w:pPr>
            <w:r>
              <w:t xml:space="preserve">Valorizzare le risorse </w:t>
            </w:r>
            <w:r w:rsidR="000657F5">
              <w:t>enogastronomiche e turistiche di un territorio oltre confine</w:t>
            </w:r>
            <w:r w:rsidR="0099208A">
              <w:rPr>
                <w:b/>
              </w:rPr>
              <w:t xml:space="preserve"> </w:t>
            </w:r>
          </w:p>
          <w:p w14:paraId="6218F33D" w14:textId="3AEA217D" w:rsidR="00747FDE" w:rsidRPr="0099208A" w:rsidRDefault="0099208A" w:rsidP="0099208A">
            <w:pPr>
              <w:pStyle w:val="Elencoacolori-Colore11"/>
              <w:numPr>
                <w:ilvl w:val="0"/>
                <w:numId w:val="20"/>
              </w:numPr>
              <w:spacing w:line="240" w:lineRule="auto"/>
              <w:rPr>
                <w:bCs/>
              </w:rPr>
            </w:pPr>
            <w:r w:rsidRPr="0099208A">
              <w:rPr>
                <w:bCs/>
              </w:rPr>
              <w:t>valorizzare e promuovere le tradizioni internazionali individuando le nuove tendenze di filiera</w:t>
            </w:r>
          </w:p>
        </w:tc>
      </w:tr>
      <w:tr w:rsidR="002E622D" w:rsidRPr="0065097D" w14:paraId="3817AA80" w14:textId="77777777" w:rsidTr="008477B9">
        <w:trPr>
          <w:gridAfter w:val="1"/>
          <w:wAfter w:w="20" w:type="dxa"/>
          <w:trHeight w:val="1415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7390C49C" w14:textId="77777777" w:rsidR="002E622D" w:rsidRPr="0065097D" w:rsidRDefault="002E622D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111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13D38598" w14:textId="77777777" w:rsidR="002E622D" w:rsidRDefault="002E622D" w:rsidP="008477B9">
            <w:pPr>
              <w:spacing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Asse scientifico-tecnologico</w:t>
            </w:r>
            <w:r w:rsidR="008C4FC0">
              <w:rPr>
                <w:b/>
                <w:bCs/>
                <w:iCs/>
              </w:rPr>
              <w:t xml:space="preserve">: </w:t>
            </w:r>
          </w:p>
          <w:p w14:paraId="34B8C181" w14:textId="77777777" w:rsidR="00CB04FE" w:rsidRPr="00CB04FE" w:rsidRDefault="001E4E35" w:rsidP="001E4E35">
            <w:pPr>
              <w:pStyle w:val="Paragrafoelenco"/>
              <w:numPr>
                <w:ilvl w:val="0"/>
                <w:numId w:val="18"/>
              </w:numPr>
              <w:spacing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Competenza S1: </w:t>
            </w:r>
            <w:r w:rsidRPr="00C10372">
              <w:rPr>
                <w:bCs/>
                <w:iCs/>
              </w:rPr>
              <w:t xml:space="preserve">Osservare, descrivere </w:t>
            </w:r>
            <w:r w:rsidR="00C10372" w:rsidRPr="00C10372">
              <w:rPr>
                <w:bCs/>
                <w:iCs/>
              </w:rPr>
              <w:t xml:space="preserve">ed analizzare fenomeni appartenenti alla realtà artificiale e riconoscere </w:t>
            </w:r>
          </w:p>
          <w:p w14:paraId="2EE44EED" w14:textId="77777777" w:rsidR="001E4E35" w:rsidRPr="001E4E35" w:rsidRDefault="00CB04FE" w:rsidP="00CB04FE">
            <w:pPr>
              <w:pStyle w:val="Paragrafoelenco"/>
              <w:spacing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                          </w:t>
            </w:r>
            <w:r w:rsidR="00C10372" w:rsidRPr="00C10372">
              <w:rPr>
                <w:bCs/>
                <w:iCs/>
              </w:rPr>
              <w:t>nelle sue forme i concetti di sistema e complessità</w:t>
            </w:r>
          </w:p>
          <w:p w14:paraId="07B4A481" w14:textId="77777777" w:rsidR="002E622D" w:rsidRPr="002E622D" w:rsidRDefault="002E622D" w:rsidP="00CB04FE">
            <w:pPr>
              <w:spacing w:line="240" w:lineRule="auto"/>
              <w:ind w:left="720"/>
              <w:rPr>
                <w:b/>
                <w:bCs/>
                <w:iCs/>
              </w:rPr>
            </w:pPr>
          </w:p>
        </w:tc>
      </w:tr>
      <w:tr w:rsidR="0095632F" w:rsidRPr="0065097D" w14:paraId="10AFB585" w14:textId="77777777" w:rsidTr="008477B9">
        <w:trPr>
          <w:gridAfter w:val="7"/>
          <w:wAfter w:w="11178" w:type="dxa"/>
          <w:trHeight w:val="567"/>
        </w:trPr>
        <w:tc>
          <w:tcPr>
            <w:tcW w:w="25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7EF4CED5" w14:textId="77777777" w:rsidR="0095632F" w:rsidRPr="0065097D" w:rsidRDefault="0095632F" w:rsidP="008477B9">
            <w:pPr>
              <w:spacing w:line="240" w:lineRule="auto"/>
            </w:pPr>
            <w:bookmarkStart w:id="0" w:name="_Hlk18953409"/>
            <w:r w:rsidRPr="0065097D">
              <w:rPr>
                <w:b/>
                <w:bCs/>
                <w:i/>
                <w:iCs/>
              </w:rPr>
              <w:t xml:space="preserve">Conoscenze </w:t>
            </w:r>
          </w:p>
        </w:tc>
      </w:tr>
      <w:tr w:rsidR="00292958" w:rsidRPr="0065097D" w14:paraId="47457A57" w14:textId="77777777" w:rsidTr="008477B9">
        <w:trPr>
          <w:gridAfter w:val="1"/>
          <w:wAfter w:w="20" w:type="dxa"/>
          <w:trHeight w:val="567"/>
        </w:trPr>
        <w:tc>
          <w:tcPr>
            <w:tcW w:w="254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3FD377C6" w14:textId="77777777" w:rsidR="00292958" w:rsidRPr="0065097D" w:rsidRDefault="00292958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2EA6B335" w14:textId="77777777" w:rsidR="00292958" w:rsidRPr="007E48BB" w:rsidRDefault="00E35B1C" w:rsidP="008477B9">
            <w:pPr>
              <w:spacing w:line="240" w:lineRule="auto"/>
              <w:ind w:left="360"/>
            </w:pPr>
            <w:r>
              <w:t>D.T.A.S.R.</w:t>
            </w:r>
          </w:p>
        </w:tc>
        <w:tc>
          <w:tcPr>
            <w:tcW w:w="8181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7E7E7"/>
            <w:vAlign w:val="center"/>
          </w:tcPr>
          <w:p w14:paraId="4C35CEA5" w14:textId="77777777" w:rsidR="00292958" w:rsidRPr="007E48BB" w:rsidRDefault="00565023" w:rsidP="00A823DB">
            <w:pPr>
              <w:spacing w:line="240" w:lineRule="auto"/>
              <w:ind w:left="360"/>
            </w:pPr>
            <w:r>
              <w:t>Il prodotto turistico</w:t>
            </w:r>
          </w:p>
        </w:tc>
      </w:tr>
      <w:tr w:rsidR="00494F70" w:rsidRPr="000657F5" w14:paraId="0085857D" w14:textId="77777777" w:rsidTr="008477B9">
        <w:trPr>
          <w:gridAfter w:val="1"/>
          <w:wAfter w:w="20" w:type="dxa"/>
          <w:trHeight w:val="567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4F7332BF" w14:textId="77777777" w:rsidR="00494F70" w:rsidRPr="0065097D" w:rsidRDefault="00494F70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116EACBF" w14:textId="77777777" w:rsidR="00494F70" w:rsidRPr="0065097D" w:rsidRDefault="008477B9" w:rsidP="008477B9">
            <w:pPr>
              <w:spacing w:line="240" w:lineRule="auto"/>
              <w:ind w:left="360"/>
            </w:pPr>
            <w:r>
              <w:t>Laboratorio dei servizi di Accoglienza Turistica</w:t>
            </w:r>
          </w:p>
        </w:tc>
        <w:tc>
          <w:tcPr>
            <w:tcW w:w="8181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7E7E7"/>
            <w:vAlign w:val="center"/>
          </w:tcPr>
          <w:p w14:paraId="5DE5C951" w14:textId="77777777" w:rsidR="000657F5" w:rsidRPr="000657F5" w:rsidRDefault="000657F5" w:rsidP="008C4FC0">
            <w:pPr>
              <w:pStyle w:val="Elencoacolori-Colore11"/>
              <w:spacing w:line="240" w:lineRule="auto"/>
              <w:ind w:left="437"/>
            </w:pPr>
            <w:r w:rsidRPr="000657F5">
              <w:t xml:space="preserve">Caratteristiche della destinazione turistica ai fini della valorizzazione </w:t>
            </w:r>
            <w:r>
              <w:t>di aspetti della cultura locale</w:t>
            </w:r>
          </w:p>
          <w:p w14:paraId="53690F87" w14:textId="77777777" w:rsidR="00E35B1C" w:rsidRPr="000657F5" w:rsidRDefault="00E35B1C" w:rsidP="008C4FC0">
            <w:pPr>
              <w:pStyle w:val="Elencoacolori-Colore11"/>
              <w:spacing w:line="240" w:lineRule="auto"/>
              <w:ind w:left="437"/>
            </w:pPr>
          </w:p>
        </w:tc>
      </w:tr>
      <w:tr w:rsidR="00A823DB" w:rsidRPr="0065097D" w14:paraId="11E27C83" w14:textId="77777777" w:rsidTr="008477B9">
        <w:trPr>
          <w:gridAfter w:val="1"/>
          <w:wAfter w:w="20" w:type="dxa"/>
          <w:trHeight w:val="567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1D5EBEEA" w14:textId="77777777" w:rsidR="00A823DB" w:rsidRPr="000657F5" w:rsidRDefault="00A823DB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56CEDAD1" w14:textId="77777777" w:rsidR="00A823DB" w:rsidRDefault="008C4FC0" w:rsidP="008477B9">
            <w:pPr>
              <w:spacing w:line="240" w:lineRule="auto"/>
              <w:ind w:left="360"/>
            </w:pPr>
            <w:r>
              <w:t>Lingue straniere</w:t>
            </w:r>
          </w:p>
        </w:tc>
        <w:tc>
          <w:tcPr>
            <w:tcW w:w="8181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7E7E7"/>
            <w:vAlign w:val="center"/>
          </w:tcPr>
          <w:p w14:paraId="58AD7807" w14:textId="43137B06" w:rsidR="00A823DB" w:rsidRDefault="00356F2C" w:rsidP="00A823DB">
            <w:pPr>
              <w:pStyle w:val="Elencoacolori-Colore11"/>
              <w:spacing w:line="240" w:lineRule="auto"/>
              <w:ind w:left="437"/>
            </w:pPr>
            <w:r>
              <w:t>Le risorse</w:t>
            </w:r>
            <w:r w:rsidR="00AE30A5">
              <w:t xml:space="preserve"> turistiche e culturali </w:t>
            </w:r>
            <w:r>
              <w:t>di un territorio</w:t>
            </w:r>
            <w:r w:rsidR="00AE30A5">
              <w:t xml:space="preserve"> internazionale</w:t>
            </w:r>
          </w:p>
        </w:tc>
      </w:tr>
      <w:tr w:rsidR="007D0A05" w:rsidRPr="0065097D" w14:paraId="2D843BF5" w14:textId="77777777" w:rsidTr="008477B9">
        <w:trPr>
          <w:gridAfter w:val="1"/>
          <w:wAfter w:w="20" w:type="dxa"/>
          <w:trHeight w:val="567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38CF6A82" w14:textId="77777777" w:rsidR="007D0A05" w:rsidRPr="0065097D" w:rsidRDefault="007D0A05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0835CA8E" w14:textId="77777777" w:rsidR="007D0A05" w:rsidRDefault="007D0A05" w:rsidP="008477B9">
            <w:pPr>
              <w:spacing w:line="240" w:lineRule="auto"/>
              <w:ind w:left="360"/>
            </w:pPr>
            <w:r>
              <w:t>Sc. e Cult. Alimentazione</w:t>
            </w:r>
          </w:p>
        </w:tc>
        <w:tc>
          <w:tcPr>
            <w:tcW w:w="8181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7E7E7"/>
            <w:vAlign w:val="center"/>
          </w:tcPr>
          <w:p w14:paraId="12A86E73" w14:textId="77777777" w:rsidR="00356F2C" w:rsidRDefault="00356F2C" w:rsidP="00A823DB">
            <w:pPr>
              <w:pStyle w:val="Elencoacolori-Colore11"/>
              <w:spacing w:line="240" w:lineRule="auto"/>
              <w:ind w:left="437"/>
            </w:pPr>
            <w:r>
              <w:t>Il territorio internazionale e le sue risorse enogastronomiche</w:t>
            </w:r>
          </w:p>
          <w:p w14:paraId="62A1E27B" w14:textId="77777777" w:rsidR="00565023" w:rsidRDefault="00565023" w:rsidP="00A823DB">
            <w:pPr>
              <w:pStyle w:val="Elencoacolori-Colore11"/>
              <w:spacing w:line="240" w:lineRule="auto"/>
              <w:ind w:left="437"/>
            </w:pPr>
          </w:p>
          <w:p w14:paraId="777A6511" w14:textId="77777777" w:rsidR="00565023" w:rsidRDefault="00565023" w:rsidP="00A823DB">
            <w:pPr>
              <w:pStyle w:val="Elencoacolori-Colore11"/>
              <w:spacing w:line="240" w:lineRule="auto"/>
              <w:ind w:left="437"/>
            </w:pPr>
          </w:p>
        </w:tc>
      </w:tr>
      <w:bookmarkEnd w:id="0"/>
      <w:tr w:rsidR="00CA7293" w:rsidRPr="0065097D" w14:paraId="57199229" w14:textId="77777777" w:rsidTr="008477B9">
        <w:trPr>
          <w:gridAfter w:val="1"/>
          <w:wAfter w:w="20" w:type="dxa"/>
          <w:trHeight w:val="329"/>
        </w:trPr>
        <w:tc>
          <w:tcPr>
            <w:tcW w:w="25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4FCE65E" w14:textId="77777777" w:rsidR="00CA7293" w:rsidRDefault="00CA7293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  <w:p w14:paraId="351E7F1D" w14:textId="77777777" w:rsidR="00CA7293" w:rsidRPr="0065097D" w:rsidRDefault="00CA7293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Abilità</w:t>
            </w:r>
            <w:r w:rsidRPr="0065097D"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DFF42A4" w14:textId="77777777" w:rsidR="00CA7293" w:rsidRDefault="00CA7293" w:rsidP="008477B9">
            <w:pPr>
              <w:spacing w:line="240" w:lineRule="auto"/>
              <w:ind w:left="360"/>
            </w:pPr>
          </w:p>
          <w:p w14:paraId="74AC75E0" w14:textId="77777777" w:rsidR="00CA7293" w:rsidRPr="0065097D" w:rsidRDefault="00A823DB" w:rsidP="00A823DB">
            <w:pPr>
              <w:spacing w:line="240" w:lineRule="auto"/>
              <w:ind w:left="360"/>
            </w:pPr>
            <w:r>
              <w:t>Laboratorio dei servizi di Accoglienza Turistica</w:t>
            </w:r>
          </w:p>
        </w:tc>
        <w:tc>
          <w:tcPr>
            <w:tcW w:w="8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330C96" w14:textId="77777777" w:rsidR="00015797" w:rsidRDefault="00017C46" w:rsidP="000E248B">
            <w:pPr>
              <w:pStyle w:val="Elencoacolori-Colore11"/>
              <w:spacing w:line="240" w:lineRule="auto"/>
              <w:ind w:left="0"/>
            </w:pPr>
            <w:r>
              <w:t xml:space="preserve">      </w:t>
            </w:r>
          </w:p>
          <w:p w14:paraId="1C7693DC" w14:textId="77777777" w:rsidR="00017C46" w:rsidRDefault="00015797" w:rsidP="000E248B">
            <w:pPr>
              <w:pStyle w:val="Elencoacolori-Colore11"/>
              <w:spacing w:line="240" w:lineRule="auto"/>
              <w:ind w:left="0"/>
            </w:pPr>
            <w:r>
              <w:t xml:space="preserve">        </w:t>
            </w:r>
            <w:r w:rsidR="00017C46">
              <w:t xml:space="preserve"> </w:t>
            </w:r>
            <w:r w:rsidR="0007752D">
              <w:t>Progettare u</w:t>
            </w:r>
            <w:r w:rsidR="00AE30A5">
              <w:t>n pacchetto</w:t>
            </w:r>
            <w:r w:rsidR="00356F2C">
              <w:t xml:space="preserve"> turistico internazionale</w:t>
            </w:r>
          </w:p>
          <w:p w14:paraId="0C132FB3" w14:textId="77777777" w:rsidR="00E35B1C" w:rsidRPr="0065097D" w:rsidRDefault="00E35B1C" w:rsidP="000E248B">
            <w:pPr>
              <w:pStyle w:val="Elencoacolori-Colore11"/>
              <w:spacing w:line="240" w:lineRule="auto"/>
              <w:ind w:left="0"/>
            </w:pPr>
            <w:r>
              <w:t xml:space="preserve">      </w:t>
            </w:r>
          </w:p>
        </w:tc>
      </w:tr>
      <w:tr w:rsidR="00CA7293" w:rsidRPr="0065097D" w14:paraId="2C57F058" w14:textId="77777777" w:rsidTr="008477B9">
        <w:trPr>
          <w:gridAfter w:val="1"/>
          <w:wAfter w:w="20" w:type="dxa"/>
          <w:trHeight w:val="328"/>
        </w:trPr>
        <w:tc>
          <w:tcPr>
            <w:tcW w:w="254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0B090836" w14:textId="77777777" w:rsidR="00CA7293" w:rsidRPr="0065097D" w:rsidRDefault="00CA7293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748CC6DF" w14:textId="77777777" w:rsidR="00CA7293" w:rsidRPr="007E48BB" w:rsidRDefault="002F60DE" w:rsidP="008477B9">
            <w:pPr>
              <w:spacing w:line="240" w:lineRule="auto"/>
              <w:ind w:left="360"/>
            </w:pPr>
            <w:r>
              <w:t>Lingue straniere</w:t>
            </w:r>
          </w:p>
        </w:tc>
        <w:tc>
          <w:tcPr>
            <w:tcW w:w="8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B64F3F" w14:textId="77777777" w:rsidR="00E245AD" w:rsidRDefault="00F55337" w:rsidP="00E245AD">
            <w:pPr>
              <w:pStyle w:val="Elencoacolori-Colore11"/>
              <w:spacing w:line="240" w:lineRule="auto"/>
              <w:ind w:left="0"/>
            </w:pPr>
            <w:r>
              <w:t xml:space="preserve">        </w:t>
            </w:r>
            <w:r w:rsidR="00E245AD">
              <w:t xml:space="preserve"> Descrivere in lingua straniera le car</w:t>
            </w:r>
            <w:r w:rsidR="00AE30A5">
              <w:t>atteristiche culturali</w:t>
            </w:r>
            <w:r w:rsidR="00E245AD">
              <w:t xml:space="preserve"> e del turismo dei </w:t>
            </w:r>
          </w:p>
          <w:p w14:paraId="080B1602" w14:textId="77777777" w:rsidR="00CA7293" w:rsidRPr="007E48BB" w:rsidRDefault="00E245AD" w:rsidP="00E245AD">
            <w:pPr>
              <w:pStyle w:val="Elencoacolori-Colore11"/>
              <w:spacing w:line="240" w:lineRule="auto"/>
              <w:ind w:left="0"/>
            </w:pPr>
            <w:r>
              <w:t xml:space="preserve">         Paesi di riferimento della lingua</w:t>
            </w:r>
          </w:p>
        </w:tc>
      </w:tr>
      <w:tr w:rsidR="00F55337" w:rsidRPr="0065097D" w14:paraId="31B61FE3" w14:textId="77777777" w:rsidTr="008477B9">
        <w:trPr>
          <w:gridAfter w:val="1"/>
          <w:wAfter w:w="20" w:type="dxa"/>
          <w:trHeight w:val="328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44AC1A7D" w14:textId="77777777" w:rsidR="00F55337" w:rsidRPr="0065097D" w:rsidRDefault="00F55337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198101EF" w14:textId="77777777" w:rsidR="00F55337" w:rsidRDefault="00E35B1C" w:rsidP="008477B9">
            <w:pPr>
              <w:spacing w:line="240" w:lineRule="auto"/>
              <w:ind w:left="360"/>
            </w:pPr>
            <w:r>
              <w:t>D.T.A.S.R.</w:t>
            </w:r>
          </w:p>
        </w:tc>
        <w:tc>
          <w:tcPr>
            <w:tcW w:w="8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33DD1C" w14:textId="77777777" w:rsidR="00F55337" w:rsidRPr="0065097D" w:rsidRDefault="007D0A05" w:rsidP="00CE59DF">
            <w:pPr>
              <w:pStyle w:val="Elencoacolori-Colore11"/>
              <w:spacing w:line="240" w:lineRule="auto"/>
              <w:ind w:left="0"/>
            </w:pPr>
            <w:r>
              <w:t xml:space="preserve">       </w:t>
            </w:r>
            <w:r w:rsidR="00565023">
              <w:t>Identificare le caratteristiche del prodotto turistico</w:t>
            </w:r>
            <w:r w:rsidR="00E245AD">
              <w:t xml:space="preserve"> </w:t>
            </w:r>
          </w:p>
        </w:tc>
      </w:tr>
      <w:tr w:rsidR="00D75E18" w:rsidRPr="0065097D" w14:paraId="5169901D" w14:textId="77777777" w:rsidTr="008477B9">
        <w:trPr>
          <w:gridAfter w:val="1"/>
          <w:wAfter w:w="20" w:type="dxa"/>
          <w:trHeight w:val="328"/>
        </w:trPr>
        <w:tc>
          <w:tcPr>
            <w:tcW w:w="254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32F22174" w14:textId="77777777" w:rsidR="00D75E18" w:rsidRPr="0065097D" w:rsidRDefault="00D75E18" w:rsidP="008477B9">
            <w:pPr>
              <w:spacing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0DFA3EC1" w14:textId="77777777" w:rsidR="00D75E18" w:rsidRDefault="00D75E18" w:rsidP="008477B9">
            <w:pPr>
              <w:spacing w:line="240" w:lineRule="auto"/>
              <w:ind w:left="360"/>
            </w:pPr>
            <w:r>
              <w:t xml:space="preserve">SC. E CULT. </w:t>
            </w:r>
            <w:r>
              <w:lastRenderedPageBreak/>
              <w:t>ALIMENTAZIONE</w:t>
            </w:r>
          </w:p>
        </w:tc>
        <w:tc>
          <w:tcPr>
            <w:tcW w:w="8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461CE5" w14:textId="77777777" w:rsidR="00E245AD" w:rsidRDefault="00D75E18" w:rsidP="00E245AD">
            <w:pPr>
              <w:pStyle w:val="Elencoacolori-Colore11"/>
              <w:spacing w:line="240" w:lineRule="auto"/>
              <w:ind w:left="0"/>
            </w:pPr>
            <w:r>
              <w:lastRenderedPageBreak/>
              <w:t xml:space="preserve">      </w:t>
            </w:r>
            <w:r w:rsidR="00E245AD">
              <w:t xml:space="preserve">Conoscere le </w:t>
            </w:r>
            <w:r w:rsidR="00AE30A5">
              <w:t>risorse enogastronomiche oltre confine</w:t>
            </w:r>
          </w:p>
          <w:p w14:paraId="20CF7288" w14:textId="77777777" w:rsidR="00D75E18" w:rsidRDefault="00D75E18" w:rsidP="007D0A05">
            <w:pPr>
              <w:pStyle w:val="Elencoacolori-Colore11"/>
              <w:spacing w:line="240" w:lineRule="auto"/>
              <w:ind w:left="0"/>
            </w:pPr>
          </w:p>
        </w:tc>
      </w:tr>
      <w:tr w:rsidR="00494F70" w:rsidRPr="0065097D" w14:paraId="7B3354A6" w14:textId="77777777" w:rsidTr="008477B9">
        <w:trPr>
          <w:trHeight w:val="553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9CA9807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lastRenderedPageBreak/>
              <w:t>Discipline coinvolte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C37292C" w14:textId="77777777" w:rsidR="00494F70" w:rsidRPr="0065097D" w:rsidRDefault="00494F70" w:rsidP="00A823DB">
            <w:pPr>
              <w:spacing w:line="240" w:lineRule="auto"/>
            </w:pPr>
            <w:r w:rsidRPr="007E48BB">
              <w:t>Laboratorio d</w:t>
            </w:r>
            <w:r w:rsidR="00CA7293" w:rsidRPr="007E48BB">
              <w:t>ei servizi d</w:t>
            </w:r>
            <w:r w:rsidRPr="007E48BB">
              <w:t xml:space="preserve">i </w:t>
            </w:r>
            <w:r w:rsidR="00CA7293" w:rsidRPr="007E48BB">
              <w:t>accoglienza turistica</w:t>
            </w:r>
            <w:r w:rsidR="00D75E18">
              <w:t xml:space="preserve">, lingue straniere, </w:t>
            </w:r>
            <w:r w:rsidR="00015797">
              <w:t>D.T.A.S.R.</w:t>
            </w:r>
            <w:r w:rsidR="00707564">
              <w:t xml:space="preserve"> e Sc</w:t>
            </w:r>
            <w:r w:rsidR="00D75E18">
              <w:t>. e Cult. Alimentazione</w:t>
            </w:r>
          </w:p>
        </w:tc>
      </w:tr>
      <w:tr w:rsidR="00494F70" w:rsidRPr="0065097D" w14:paraId="6E498FC9" w14:textId="77777777" w:rsidTr="008477B9">
        <w:trPr>
          <w:trHeight w:val="236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B435212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Prerequisiti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0B080C9" w14:textId="77777777" w:rsidR="00494F70" w:rsidRPr="0065097D" w:rsidRDefault="00015797" w:rsidP="00663ED3">
            <w:pPr>
              <w:pStyle w:val="Elencoacolori-Colore11"/>
              <w:spacing w:line="240" w:lineRule="auto"/>
              <w:ind w:left="0"/>
            </w:pPr>
            <w:r>
              <w:t xml:space="preserve">Conoscenza </w:t>
            </w:r>
            <w:r w:rsidR="00CE59DF">
              <w:t xml:space="preserve">i concetti fondamentali di turismo </w:t>
            </w:r>
            <w:proofErr w:type="spellStart"/>
            <w:r w:rsidR="00CE59DF">
              <w:t>outgoing</w:t>
            </w:r>
            <w:proofErr w:type="spellEnd"/>
            <w:r w:rsidR="00CE59DF">
              <w:t xml:space="preserve"> ed incoming</w:t>
            </w:r>
          </w:p>
        </w:tc>
      </w:tr>
      <w:tr w:rsidR="00494F70" w:rsidRPr="0065097D" w14:paraId="429455F2" w14:textId="77777777" w:rsidTr="008477B9"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171DFA06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Fase di applicazione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40D7026" w14:textId="796731AC" w:rsidR="00494F70" w:rsidRPr="0065097D" w:rsidRDefault="00BE2D9F" w:rsidP="00CA7293">
            <w:pPr>
              <w:spacing w:line="240" w:lineRule="auto"/>
            </w:pPr>
            <w:proofErr w:type="spellStart"/>
            <w:r>
              <w:t>Pentamestre</w:t>
            </w:r>
            <w:proofErr w:type="spellEnd"/>
            <w:r>
              <w:t xml:space="preserve"> - </w:t>
            </w:r>
            <w:r w:rsidR="00CE59DF">
              <w:t>maggio</w:t>
            </w:r>
          </w:p>
        </w:tc>
      </w:tr>
      <w:tr w:rsidR="006651BE" w:rsidRPr="0065097D" w14:paraId="38D918C7" w14:textId="77777777" w:rsidTr="008477B9"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FB1ED5E" w14:textId="77777777" w:rsidR="006651BE" w:rsidRPr="0065097D" w:rsidRDefault="006651BE" w:rsidP="008477B9">
            <w:pPr>
              <w:spacing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Durata 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7EC21C9" w14:textId="77777777" w:rsidR="006651BE" w:rsidRPr="006651BE" w:rsidRDefault="00E245AD" w:rsidP="00CA7293">
            <w:pPr>
              <w:spacing w:line="240" w:lineRule="auto"/>
            </w:pPr>
            <w:r>
              <w:t>1</w:t>
            </w:r>
            <w:r w:rsidR="00C10B4B">
              <w:t>5</w:t>
            </w:r>
            <w:r w:rsidR="006651BE" w:rsidRPr="006651BE">
              <w:t xml:space="preserve"> ore</w:t>
            </w:r>
          </w:p>
        </w:tc>
      </w:tr>
      <w:tr w:rsidR="00494F70" w:rsidRPr="0065097D" w14:paraId="1B13C373" w14:textId="77777777" w:rsidTr="008477B9">
        <w:trPr>
          <w:trHeight w:val="4024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B984E66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 xml:space="preserve">Tempi 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1D04A388" w14:textId="77777777" w:rsidR="00494F70" w:rsidRPr="0065097D" w:rsidRDefault="00494F70" w:rsidP="008477B9">
            <w:pPr>
              <w:spacing w:line="240" w:lineRule="auto"/>
            </w:pPr>
            <w:r w:rsidRPr="0065097D">
              <w:t xml:space="preserve">T1 Presentazione </w:t>
            </w:r>
            <w:proofErr w:type="spellStart"/>
            <w:r w:rsidRPr="0065097D">
              <w:t>dell’UdA</w:t>
            </w:r>
            <w:proofErr w:type="spellEnd"/>
          </w:p>
          <w:p w14:paraId="56025147" w14:textId="77777777" w:rsidR="003E6666" w:rsidRDefault="00CA7293" w:rsidP="008477B9">
            <w:pPr>
              <w:spacing w:line="240" w:lineRule="auto"/>
            </w:pPr>
            <w:r>
              <w:t xml:space="preserve">T2 </w:t>
            </w:r>
            <w:r w:rsidR="006D17F7">
              <w:t>Sviluppo delle tematiche</w:t>
            </w:r>
          </w:p>
          <w:p w14:paraId="31F4E577" w14:textId="77777777" w:rsidR="00494F70" w:rsidRPr="0065097D" w:rsidRDefault="00CA7293" w:rsidP="006D17F7">
            <w:pPr>
              <w:spacing w:line="240" w:lineRule="auto"/>
            </w:pPr>
            <w:r>
              <w:t>T3</w:t>
            </w:r>
            <w:r w:rsidR="006D17F7">
              <w:t xml:space="preserve"> Presentazione del lavoro finale</w:t>
            </w:r>
          </w:p>
        </w:tc>
      </w:tr>
      <w:tr w:rsidR="00494F70" w:rsidRPr="0065097D" w14:paraId="7F94FE7E" w14:textId="77777777" w:rsidTr="008477B9">
        <w:trPr>
          <w:trHeight w:val="589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03DD59D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Esperienze attivate</w:t>
            </w:r>
            <w:r w:rsidR="003E5645" w:rsidRPr="0065097D">
              <w:rPr>
                <w:b/>
                <w:bCs/>
                <w:i/>
                <w:iCs/>
              </w:rPr>
              <w:t xml:space="preserve"> e prodotto finale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F38C2C6" w14:textId="2515554F" w:rsidR="002D1EC3" w:rsidRPr="0065097D" w:rsidRDefault="00995915" w:rsidP="00A823DB">
            <w:pPr>
              <w:pStyle w:val="Elencoacolori-Colore11"/>
              <w:spacing w:line="240" w:lineRule="auto"/>
              <w:ind w:left="0"/>
            </w:pPr>
            <w:r>
              <w:t xml:space="preserve">Presentazione in ppt di un </w:t>
            </w:r>
            <w:r w:rsidR="008D10C3">
              <w:t xml:space="preserve">pacchetto turistico </w:t>
            </w:r>
            <w:proofErr w:type="spellStart"/>
            <w:r w:rsidR="008D10C3">
              <w:t>outgoing</w:t>
            </w:r>
            <w:proofErr w:type="spellEnd"/>
          </w:p>
        </w:tc>
      </w:tr>
      <w:tr w:rsidR="00494F70" w:rsidRPr="0065097D" w14:paraId="0F38AEE0" w14:textId="77777777" w:rsidTr="008477B9">
        <w:trPr>
          <w:trHeight w:val="589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11F41C71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Metodologia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CF3C77B" w14:textId="77777777" w:rsidR="00494F70" w:rsidRPr="0065097D" w:rsidRDefault="00494F70" w:rsidP="008477B9">
            <w:pPr>
              <w:spacing w:line="240" w:lineRule="auto"/>
            </w:pPr>
            <w:r w:rsidRPr="0065097D">
              <w:t xml:space="preserve">Lezione frontale – Lavori di gruppo - Attività laboratoriale </w:t>
            </w:r>
          </w:p>
        </w:tc>
      </w:tr>
      <w:tr w:rsidR="00494F70" w:rsidRPr="0065097D" w14:paraId="68C9273A" w14:textId="77777777" w:rsidTr="008477B9">
        <w:trPr>
          <w:trHeight w:val="863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0C997E27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lastRenderedPageBreak/>
              <w:t>Strumenti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7789492C" w14:textId="77777777" w:rsidR="002D1EC3" w:rsidRPr="0065097D" w:rsidRDefault="00494F70" w:rsidP="006D17F7">
            <w:pPr>
              <w:spacing w:line="240" w:lineRule="auto"/>
            </w:pPr>
            <w:r w:rsidRPr="0065097D">
              <w:t>Laboratori di</w:t>
            </w:r>
            <w:r w:rsidR="006D17F7">
              <w:t xml:space="preserve"> back office e utilizzo del computer</w:t>
            </w:r>
          </w:p>
        </w:tc>
      </w:tr>
      <w:tr w:rsidR="00494F70" w:rsidRPr="0065097D" w14:paraId="77B0B299" w14:textId="77777777" w:rsidTr="008477B9">
        <w:trPr>
          <w:trHeight w:val="975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07F2BADC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Valutazione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59B58216" w14:textId="77777777" w:rsidR="00494F70" w:rsidRDefault="00494F70" w:rsidP="008477B9">
            <w:pPr>
              <w:spacing w:line="240" w:lineRule="auto"/>
            </w:pPr>
            <w:r w:rsidRPr="0065097D">
              <w:t xml:space="preserve">Valutazione intermedia: i docenti delle materie coinvolte effettuano valutazioni disciplinari sui contenuti funzionali alla realizzazione </w:t>
            </w:r>
            <w:proofErr w:type="spellStart"/>
            <w:r w:rsidRPr="0065097D">
              <w:t>dell’UdA</w:t>
            </w:r>
            <w:proofErr w:type="spellEnd"/>
            <w:r w:rsidRPr="0065097D">
              <w:t>. Valutazione globale con “</w:t>
            </w:r>
            <w:r w:rsidRPr="0065097D">
              <w:rPr>
                <w:i/>
                <w:iCs/>
              </w:rPr>
              <w:t xml:space="preserve">Griglia di valutazione </w:t>
            </w:r>
            <w:proofErr w:type="spellStart"/>
            <w:r w:rsidRPr="0065097D">
              <w:rPr>
                <w:i/>
                <w:iCs/>
              </w:rPr>
              <w:t>dell’UdA</w:t>
            </w:r>
            <w:proofErr w:type="spellEnd"/>
            <w:r w:rsidRPr="0065097D">
              <w:t>”</w:t>
            </w:r>
          </w:p>
          <w:p w14:paraId="489A0B49" w14:textId="77777777" w:rsidR="0099208A" w:rsidRDefault="0099208A" w:rsidP="008477B9">
            <w:pPr>
              <w:spacing w:line="240" w:lineRule="auto"/>
            </w:pPr>
          </w:p>
          <w:p w14:paraId="05F734C9" w14:textId="234C7E67" w:rsidR="0099208A" w:rsidRPr="0065097D" w:rsidRDefault="0099208A" w:rsidP="008477B9">
            <w:pPr>
              <w:spacing w:line="240" w:lineRule="auto"/>
            </w:pPr>
          </w:p>
        </w:tc>
      </w:tr>
      <w:tr w:rsidR="00494F70" w:rsidRPr="0065097D" w14:paraId="6C4779F9" w14:textId="77777777" w:rsidTr="008477B9">
        <w:trPr>
          <w:trHeight w:val="2097"/>
        </w:trPr>
        <w:tc>
          <w:tcPr>
            <w:tcW w:w="137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07E88" w14:textId="3C31BB19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</w:rPr>
              <w:t xml:space="preserve">UNITÀ DI APPRENDIMENTO N. </w:t>
            </w:r>
            <w:r w:rsidR="00A823DB">
              <w:rPr>
                <w:b/>
                <w:bCs/>
              </w:rPr>
              <w:t>0</w:t>
            </w:r>
            <w:r w:rsidR="0099208A">
              <w:rPr>
                <w:b/>
                <w:bCs/>
              </w:rPr>
              <w:t>5</w:t>
            </w:r>
          </w:p>
          <w:p w14:paraId="03C3176E" w14:textId="6614C443" w:rsidR="00494F70" w:rsidRPr="0065097D" w:rsidRDefault="00494F70" w:rsidP="008477B9">
            <w:pPr>
              <w:spacing w:line="240" w:lineRule="auto"/>
              <w:rPr>
                <w:b/>
                <w:bCs/>
                <w:i/>
                <w:iCs/>
              </w:rPr>
            </w:pPr>
            <w:r w:rsidRPr="0065097D">
              <w:rPr>
                <w:rFonts w:cs="Calibri"/>
                <w:i/>
                <w:iCs/>
                <w:sz w:val="24"/>
                <w:szCs w:val="24"/>
              </w:rPr>
              <w:t>Tema</w:t>
            </w:r>
            <w:r w:rsidRPr="0065097D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995915">
              <w:rPr>
                <w:rFonts w:cs="Calibri"/>
                <w:b/>
                <w:sz w:val="24"/>
                <w:szCs w:val="24"/>
              </w:rPr>
              <w:t>“</w:t>
            </w:r>
            <w:r w:rsidR="008D10C3">
              <w:rPr>
                <w:rFonts w:cs="Calibri"/>
                <w:b/>
                <w:sz w:val="24"/>
                <w:szCs w:val="24"/>
              </w:rPr>
              <w:t xml:space="preserve"> il turismo internazionale</w:t>
            </w:r>
            <w:r w:rsidR="002F5CB0">
              <w:rPr>
                <w:rFonts w:cs="Calibri"/>
                <w:b/>
                <w:sz w:val="24"/>
                <w:szCs w:val="24"/>
              </w:rPr>
              <w:t>”</w:t>
            </w:r>
            <w:r w:rsidRPr="0065097D">
              <w:rPr>
                <w:b/>
                <w:bCs/>
                <w:i/>
                <w:iCs/>
              </w:rPr>
              <w:t xml:space="preserve"> </w:t>
            </w:r>
          </w:p>
          <w:p w14:paraId="6E667947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Piano di lavoro</w:t>
            </w:r>
          </w:p>
        </w:tc>
      </w:tr>
      <w:tr w:rsidR="00494F70" w:rsidRPr="0065097D" w14:paraId="0A270666" w14:textId="77777777" w:rsidTr="008477B9">
        <w:trPr>
          <w:trHeight w:val="471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D1F35EE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</w:rPr>
              <w:t xml:space="preserve"> Disciplina prevalente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FB2807D" w14:textId="77777777" w:rsidR="00494F70" w:rsidRDefault="002F5CB0" w:rsidP="008477B9">
            <w:pPr>
              <w:spacing w:line="240" w:lineRule="auto"/>
            </w:pPr>
            <w:r>
              <w:t xml:space="preserve">Laboratorio di servizi di Accoglienza Turistica </w:t>
            </w:r>
          </w:p>
          <w:p w14:paraId="3BCDC98D" w14:textId="77777777" w:rsidR="0099208A" w:rsidRDefault="0099208A" w:rsidP="008477B9">
            <w:pPr>
              <w:spacing w:line="240" w:lineRule="auto"/>
            </w:pPr>
          </w:p>
          <w:p w14:paraId="0164914E" w14:textId="4DF7F062" w:rsidR="0099208A" w:rsidRPr="0065097D" w:rsidRDefault="0099208A" w:rsidP="008477B9">
            <w:pPr>
              <w:spacing w:line="240" w:lineRule="auto"/>
            </w:pPr>
          </w:p>
        </w:tc>
      </w:tr>
      <w:tr w:rsidR="00494F70" w:rsidRPr="0065097D" w14:paraId="60CCBFA0" w14:textId="77777777" w:rsidTr="008477B9">
        <w:trPr>
          <w:trHeight w:val="605"/>
        </w:trPr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162D3F37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</w:rPr>
              <w:t xml:space="preserve">Discipline concorrenti </w:t>
            </w:r>
          </w:p>
        </w:tc>
        <w:tc>
          <w:tcPr>
            <w:tcW w:w="111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47A76705" w14:textId="77777777" w:rsidR="00494F70" w:rsidRDefault="00C10B4B" w:rsidP="00492E71">
            <w:pPr>
              <w:spacing w:line="240" w:lineRule="auto"/>
            </w:pPr>
            <w:r>
              <w:t>Li</w:t>
            </w:r>
            <w:r w:rsidR="002F5CB0">
              <w:t>ngue straniere, Scienze e Cultura dell’Alimentazione</w:t>
            </w:r>
            <w:r w:rsidR="00995915">
              <w:t>, D</w:t>
            </w:r>
            <w:r w:rsidR="00867452">
              <w:t>.T.A.S.R.</w:t>
            </w:r>
          </w:p>
          <w:p w14:paraId="2461A890" w14:textId="77777777" w:rsidR="0099208A" w:rsidRDefault="0099208A" w:rsidP="00492E71">
            <w:pPr>
              <w:spacing w:line="240" w:lineRule="auto"/>
            </w:pPr>
          </w:p>
          <w:p w14:paraId="60DEDCE2" w14:textId="7C27F7FD" w:rsidR="0099208A" w:rsidRPr="007E48BB" w:rsidRDefault="0099208A" w:rsidP="00492E71">
            <w:pPr>
              <w:spacing w:line="240" w:lineRule="auto"/>
            </w:pPr>
          </w:p>
        </w:tc>
      </w:tr>
      <w:tr w:rsidR="00494F70" w:rsidRPr="0065097D" w14:paraId="1BFC78A2" w14:textId="77777777" w:rsidTr="008477B9">
        <w:trPr>
          <w:trHeight w:val="324"/>
        </w:trPr>
        <w:tc>
          <w:tcPr>
            <w:tcW w:w="137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29E0467A" w14:textId="77777777" w:rsidR="00494F70" w:rsidRPr="0065097D" w:rsidRDefault="00494F70" w:rsidP="008477B9">
            <w:pPr>
              <w:spacing w:line="240" w:lineRule="auto"/>
            </w:pPr>
            <w:r w:rsidRPr="0065097D">
              <w:rPr>
                <w:b/>
                <w:bCs/>
              </w:rPr>
              <w:t>Specificazione delle fasi</w:t>
            </w:r>
          </w:p>
        </w:tc>
      </w:tr>
      <w:tr w:rsidR="00FF286A" w:rsidRPr="0065097D" w14:paraId="64ECB4BB" w14:textId="77777777" w:rsidTr="008477B9">
        <w:trPr>
          <w:trHeight w:val="324"/>
        </w:trPr>
        <w:tc>
          <w:tcPr>
            <w:tcW w:w="137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3FACAF2D" w14:textId="77777777" w:rsidR="00FF286A" w:rsidRDefault="00FF286A" w:rsidP="008477B9">
            <w:pPr>
              <w:spacing w:line="240" w:lineRule="auto"/>
              <w:rPr>
                <w:b/>
                <w:bCs/>
              </w:rPr>
            </w:pPr>
          </w:p>
          <w:p w14:paraId="5EC92065" w14:textId="77777777" w:rsidR="00FF286A" w:rsidRPr="0065097D" w:rsidRDefault="00FF286A" w:rsidP="008477B9">
            <w:pPr>
              <w:spacing w:line="240" w:lineRule="auto"/>
              <w:rPr>
                <w:b/>
                <w:bCs/>
              </w:rPr>
            </w:pPr>
          </w:p>
        </w:tc>
      </w:tr>
      <w:tr w:rsidR="00FF286A" w:rsidRPr="0065097D" w14:paraId="666E2AB9" w14:textId="77777777" w:rsidTr="008477B9">
        <w:trPr>
          <w:trHeight w:val="229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7DE554E" w14:textId="77777777" w:rsidR="00FF286A" w:rsidRPr="002806A1" w:rsidRDefault="00FF286A" w:rsidP="008477B9">
            <w:r w:rsidRPr="002806A1">
              <w:rPr>
                <w:b/>
                <w:bCs/>
              </w:rPr>
              <w:t>Fasi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77B7657" w14:textId="77777777" w:rsidR="00FF286A" w:rsidRPr="002806A1" w:rsidRDefault="00FF286A" w:rsidP="008477B9">
            <w:r w:rsidRPr="002806A1">
              <w:rPr>
                <w:b/>
                <w:bCs/>
              </w:rPr>
              <w:t>Attività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677BBC0" w14:textId="77777777" w:rsidR="00FF286A" w:rsidRPr="002806A1" w:rsidRDefault="00FF286A" w:rsidP="008477B9">
            <w:r w:rsidRPr="002806A1">
              <w:rPr>
                <w:b/>
                <w:bCs/>
              </w:rPr>
              <w:t>Strumenti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A6A8DEB" w14:textId="77777777" w:rsidR="00FF286A" w:rsidRPr="002806A1" w:rsidRDefault="00FF286A" w:rsidP="008477B9">
            <w:r w:rsidRPr="002806A1">
              <w:rPr>
                <w:b/>
                <w:bCs/>
              </w:rPr>
              <w:t>Esiti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4D329B1" w14:textId="77777777" w:rsidR="00FF286A" w:rsidRPr="002806A1" w:rsidRDefault="00FF286A" w:rsidP="008477B9">
            <w:r w:rsidRPr="002806A1">
              <w:rPr>
                <w:b/>
                <w:bCs/>
              </w:rPr>
              <w:t>Tempi e docenti coinvolti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3F3436B" w14:textId="77777777" w:rsidR="00FF286A" w:rsidRPr="002806A1" w:rsidRDefault="00FF286A" w:rsidP="008477B9">
            <w:r w:rsidRPr="002806A1">
              <w:rPr>
                <w:b/>
                <w:bCs/>
              </w:rPr>
              <w:t>Valutazione</w:t>
            </w:r>
          </w:p>
        </w:tc>
      </w:tr>
      <w:tr w:rsidR="00FF286A" w:rsidRPr="0065097D" w14:paraId="706FAAD4" w14:textId="77777777" w:rsidTr="008477B9">
        <w:trPr>
          <w:trHeight w:val="731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2B69E6A8" w14:textId="77777777" w:rsidR="00FF286A" w:rsidRPr="002806A1" w:rsidRDefault="00FF286A" w:rsidP="008477B9">
            <w:r w:rsidRPr="002806A1">
              <w:rPr>
                <w:b/>
                <w:bCs/>
              </w:rPr>
              <w:t>1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8C280A4" w14:textId="77777777" w:rsidR="00FF286A" w:rsidRPr="002806A1" w:rsidRDefault="00FF286A" w:rsidP="008477B9">
            <w:r w:rsidRPr="002806A1">
              <w:t xml:space="preserve">Presentazione </w:t>
            </w:r>
            <w:proofErr w:type="spellStart"/>
            <w:r w:rsidRPr="002806A1">
              <w:t>dell’UdA</w:t>
            </w:r>
            <w:proofErr w:type="spellEnd"/>
            <w:r w:rsidRPr="002806A1"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141" w:type="dxa"/>
              <w:bottom w:w="0" w:type="dxa"/>
              <w:right w:w="141" w:type="dxa"/>
            </w:tcMar>
            <w:vAlign w:val="center"/>
          </w:tcPr>
          <w:p w14:paraId="78CDE399" w14:textId="77777777" w:rsidR="00FF286A" w:rsidRPr="002806A1" w:rsidRDefault="00FF286A" w:rsidP="008477B9">
            <w:r w:rsidRPr="002806A1">
              <w:t>“</w:t>
            </w:r>
            <w:r w:rsidRPr="002806A1">
              <w:rPr>
                <w:i/>
                <w:iCs/>
              </w:rPr>
              <w:t>Consegna agli studenti”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0DA1647D" w14:textId="77777777" w:rsidR="00FF286A" w:rsidRPr="002806A1" w:rsidRDefault="00FF286A" w:rsidP="008477B9">
            <w:r w:rsidRPr="002806A1">
              <w:t>Coinvolgimento del gruppo classe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0398C54A" w14:textId="77777777" w:rsidR="002F5CB0" w:rsidRDefault="002F5CB0" w:rsidP="00CA7293">
            <w:r>
              <w:t>1 ore:</w:t>
            </w:r>
          </w:p>
          <w:p w14:paraId="16D54C00" w14:textId="77777777" w:rsidR="00FF286A" w:rsidRDefault="00CA7293" w:rsidP="00CA7293">
            <w:r>
              <w:t xml:space="preserve">Coordinatore </w:t>
            </w:r>
            <w:proofErr w:type="spellStart"/>
            <w:r>
              <w:t>UdA</w:t>
            </w:r>
            <w:proofErr w:type="spellEnd"/>
          </w:p>
          <w:p w14:paraId="0FD1649C" w14:textId="77777777" w:rsidR="002F5CB0" w:rsidRPr="002806A1" w:rsidRDefault="002F5CB0" w:rsidP="00CA7293"/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6F0D6885" w14:textId="77777777" w:rsidR="00FF286A" w:rsidRPr="002806A1" w:rsidRDefault="00FF286A" w:rsidP="008477B9">
            <w:r w:rsidRPr="002806A1">
              <w:lastRenderedPageBreak/>
              <w:t>----</w:t>
            </w:r>
          </w:p>
        </w:tc>
      </w:tr>
      <w:tr w:rsidR="00FF286A" w:rsidRPr="0065097D" w14:paraId="0B3D5318" w14:textId="77777777" w:rsidTr="008477B9">
        <w:trPr>
          <w:trHeight w:val="229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06F9723E" w14:textId="77777777" w:rsidR="00FF286A" w:rsidRPr="002806A1" w:rsidRDefault="00FF286A" w:rsidP="008477B9">
            <w:r w:rsidRPr="002806A1">
              <w:rPr>
                <w:b/>
                <w:bCs/>
              </w:rPr>
              <w:t>2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2AA0654E" w14:textId="77777777" w:rsidR="00FF286A" w:rsidRPr="002806A1" w:rsidRDefault="00CA7293" w:rsidP="008477B9">
            <w:r>
              <w:t>Conoscenza degli argomenti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41" w:type="dxa"/>
              <w:bottom w:w="0" w:type="dxa"/>
              <w:right w:w="141" w:type="dxa"/>
            </w:tcMar>
          </w:tcPr>
          <w:p w14:paraId="665B1E53" w14:textId="77777777" w:rsidR="00FF286A" w:rsidRPr="002806A1" w:rsidRDefault="00FF286A" w:rsidP="008477B9">
            <w:r w:rsidRPr="002806A1">
              <w:t>Aula</w:t>
            </w:r>
          </w:p>
          <w:p w14:paraId="50A750CF" w14:textId="77777777" w:rsidR="00FF286A" w:rsidRPr="002806A1" w:rsidRDefault="00FF286A" w:rsidP="008477B9">
            <w:r w:rsidRPr="002806A1">
              <w:t>Laboratori</w:t>
            </w:r>
          </w:p>
          <w:p w14:paraId="3DD3FC4D" w14:textId="77777777" w:rsidR="00FF286A" w:rsidRPr="002806A1" w:rsidRDefault="00CA7293" w:rsidP="008477B9">
            <w:r>
              <w:t>Libri di testo e sussidi vari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0882ED6B" w14:textId="77777777" w:rsidR="00FF286A" w:rsidRPr="002806A1" w:rsidRDefault="00CA7293" w:rsidP="00CA7293">
            <w:r>
              <w:t>Riconoscimento delle tematiche delle diverse discipline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21DAD460" w14:textId="77777777" w:rsidR="002F5CB0" w:rsidRDefault="00E245AD" w:rsidP="00492E71">
            <w:r>
              <w:t xml:space="preserve">  3 </w:t>
            </w:r>
            <w:r w:rsidR="002F5CB0">
              <w:t xml:space="preserve">ore: </w:t>
            </w:r>
          </w:p>
          <w:p w14:paraId="63122AAF" w14:textId="77777777" w:rsidR="002F5CB0" w:rsidRDefault="002F5CB0" w:rsidP="00492E71">
            <w:r>
              <w:t xml:space="preserve">Laboratorio di </w:t>
            </w:r>
            <w:r w:rsidR="00CA7293" w:rsidRPr="007E48BB">
              <w:t>servizi di accoglienza</w:t>
            </w:r>
            <w:r w:rsidR="00CA7293">
              <w:t xml:space="preserve"> turistica</w:t>
            </w:r>
            <w:r w:rsidR="00492E71">
              <w:t xml:space="preserve">,  </w:t>
            </w:r>
          </w:p>
          <w:p w14:paraId="4AFC642C" w14:textId="77777777" w:rsidR="002F5CB0" w:rsidRDefault="00E245AD" w:rsidP="00492E71">
            <w:r>
              <w:t xml:space="preserve"> 6 </w:t>
            </w:r>
            <w:r w:rsidR="002F5CB0">
              <w:t xml:space="preserve">ore: </w:t>
            </w:r>
          </w:p>
          <w:p w14:paraId="4F9BDBB4" w14:textId="77777777" w:rsidR="00FF286A" w:rsidRDefault="002F5CB0" w:rsidP="00492E71">
            <w:r>
              <w:t>lingue straniere</w:t>
            </w:r>
          </w:p>
          <w:p w14:paraId="29485B90" w14:textId="77777777" w:rsidR="00E245AD" w:rsidRDefault="00E245AD" w:rsidP="00492E71"/>
          <w:p w14:paraId="57ED6E9D" w14:textId="77777777" w:rsidR="00DB70B2" w:rsidRDefault="00E245AD" w:rsidP="00492E71">
            <w:r>
              <w:t xml:space="preserve">  2</w:t>
            </w:r>
            <w:r w:rsidR="00867452">
              <w:t xml:space="preserve"> </w:t>
            </w:r>
            <w:r w:rsidR="00DB70B2">
              <w:t>ore:</w:t>
            </w:r>
          </w:p>
          <w:p w14:paraId="4AB96BEE" w14:textId="77777777" w:rsidR="00DB70B2" w:rsidRDefault="006E0DF6" w:rsidP="00492E71">
            <w:r>
              <w:t>D.T.A.S.R.</w:t>
            </w:r>
          </w:p>
          <w:p w14:paraId="466E5CB5" w14:textId="77777777" w:rsidR="00867452" w:rsidRDefault="00E245AD" w:rsidP="00492E71">
            <w:r>
              <w:t xml:space="preserve"> 2 </w:t>
            </w:r>
            <w:r w:rsidR="00867452">
              <w:t>ore:</w:t>
            </w:r>
          </w:p>
          <w:p w14:paraId="12E75E07" w14:textId="77777777" w:rsidR="00867452" w:rsidRDefault="00867452" w:rsidP="00492E71">
            <w:r>
              <w:t>Sc. e Cult. Alim.</w:t>
            </w:r>
          </w:p>
          <w:p w14:paraId="510EF6F4" w14:textId="77777777" w:rsidR="002F5CB0" w:rsidRPr="002806A1" w:rsidRDefault="002F5CB0" w:rsidP="00492E71"/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41" w:type="dxa"/>
              <w:bottom w:w="0" w:type="dxa"/>
              <w:right w:w="141" w:type="dxa"/>
            </w:tcMar>
            <w:vAlign w:val="center"/>
          </w:tcPr>
          <w:p w14:paraId="4624C243" w14:textId="77777777" w:rsidR="00FF286A" w:rsidRPr="002806A1" w:rsidRDefault="006D17F7" w:rsidP="008477B9">
            <w:r>
              <w:t>------</w:t>
            </w:r>
          </w:p>
        </w:tc>
      </w:tr>
      <w:tr w:rsidR="00FF286A" w:rsidRPr="0065097D" w14:paraId="45F9208F" w14:textId="77777777" w:rsidTr="008477B9">
        <w:trPr>
          <w:trHeight w:val="229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AA96F86" w14:textId="77777777" w:rsidR="00FF286A" w:rsidRPr="002806A1" w:rsidRDefault="006D17F7" w:rsidP="006D17F7">
            <w:r>
              <w:rPr>
                <w:b/>
                <w:bCs/>
              </w:rPr>
              <w:t>3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61283D2C" w14:textId="77777777" w:rsidR="00FF286A" w:rsidRPr="002806A1" w:rsidRDefault="006D17F7" w:rsidP="006E50B5">
            <w:r>
              <w:t>Presentazione</w:t>
            </w:r>
            <w:r w:rsidRPr="0065097D">
              <w:t xml:space="preserve"> </w:t>
            </w:r>
            <w:r w:rsidR="006E50B5">
              <w:t>del prodotto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5FBFA47D" w14:textId="77777777" w:rsidR="006D17F7" w:rsidRPr="002806A1" w:rsidRDefault="006D17F7" w:rsidP="006D17F7">
            <w:r>
              <w:t>PC e Proiettore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</w:tcPr>
          <w:p w14:paraId="561631A4" w14:textId="77777777" w:rsidR="00FF286A" w:rsidRPr="002806A1" w:rsidRDefault="006D17F7" w:rsidP="006D17F7">
            <w:r w:rsidRPr="002806A1">
              <w:t>Illustrazione ed esposizio</w:t>
            </w:r>
            <w:r>
              <w:t>ne dell’esperienza fatta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2C7B3F70" w14:textId="77777777" w:rsidR="00FF286A" w:rsidRPr="002806A1" w:rsidRDefault="006E0DF6" w:rsidP="00492E71">
            <w:r>
              <w:t xml:space="preserve">1 </w:t>
            </w:r>
            <w:r w:rsidR="00FF286A" w:rsidRPr="002806A1">
              <w:t>or</w:t>
            </w:r>
            <w:r w:rsidR="00867452">
              <w:t>a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0F3D83E2" w14:textId="77777777" w:rsidR="00FF286A" w:rsidRPr="002806A1" w:rsidRDefault="006D17F7" w:rsidP="008477B9">
            <w:r>
              <w:t>Valutazione finale</w:t>
            </w:r>
          </w:p>
        </w:tc>
      </w:tr>
    </w:tbl>
    <w:p w14:paraId="0162F548" w14:textId="77777777" w:rsidR="00503BAE" w:rsidRDefault="008477B9" w:rsidP="00A334A2">
      <w:pPr>
        <w:spacing w:line="240" w:lineRule="auto"/>
      </w:pPr>
      <w:r>
        <w:br w:type="textWrapping" w:clear="all"/>
      </w:r>
      <w:r w:rsidR="00503BAE">
        <w:br w:type="page"/>
      </w:r>
    </w:p>
    <w:tbl>
      <w:tblPr>
        <w:tblW w:w="137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"/>
        <w:gridCol w:w="731"/>
        <w:gridCol w:w="6040"/>
        <w:gridCol w:w="6913"/>
      </w:tblGrid>
      <w:tr w:rsidR="0016225C" w:rsidRPr="0065097D" w14:paraId="6D6D3771" w14:textId="77777777" w:rsidTr="00627510">
        <w:trPr>
          <w:trHeight w:val="1700"/>
        </w:trPr>
        <w:tc>
          <w:tcPr>
            <w:tcW w:w="13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686AC7" w14:textId="6788C765" w:rsidR="0016225C" w:rsidRPr="0065097D" w:rsidRDefault="006D17F7" w:rsidP="00A334A2">
            <w:pPr>
              <w:spacing w:line="240" w:lineRule="auto"/>
            </w:pPr>
            <w:r>
              <w:rPr>
                <w:b/>
                <w:bCs/>
              </w:rPr>
              <w:lastRenderedPageBreak/>
              <w:t xml:space="preserve">UNITÀ DI APPRENDIMENTO N. </w:t>
            </w:r>
            <w:r w:rsidR="0099208A">
              <w:rPr>
                <w:b/>
                <w:bCs/>
              </w:rPr>
              <w:t>5</w:t>
            </w:r>
          </w:p>
          <w:p w14:paraId="5CD520CB" w14:textId="7C9F64A1" w:rsidR="0016225C" w:rsidRPr="0065097D" w:rsidRDefault="00C41783" w:rsidP="00A334A2">
            <w:pPr>
              <w:spacing w:line="240" w:lineRule="auto"/>
            </w:pPr>
            <w:r>
              <w:rPr>
                <w:b/>
                <w:bCs/>
                <w:i/>
                <w:iCs/>
              </w:rPr>
              <w:t>“</w:t>
            </w:r>
            <w:r w:rsidR="008D10C3">
              <w:rPr>
                <w:b/>
                <w:bCs/>
                <w:i/>
                <w:iCs/>
              </w:rPr>
              <w:t>il turismo internazionale</w:t>
            </w:r>
            <w:r w:rsidR="006D17F7">
              <w:rPr>
                <w:b/>
                <w:bCs/>
                <w:i/>
                <w:iCs/>
              </w:rPr>
              <w:t>”</w:t>
            </w:r>
          </w:p>
          <w:p w14:paraId="77580281" w14:textId="77777777" w:rsidR="0016225C" w:rsidRPr="0065097D" w:rsidRDefault="0016225C" w:rsidP="00A334A2">
            <w:pPr>
              <w:spacing w:line="240" w:lineRule="auto"/>
            </w:pPr>
            <w:r w:rsidRPr="0065097D">
              <w:rPr>
                <w:b/>
                <w:bCs/>
                <w:i/>
                <w:iCs/>
              </w:rPr>
              <w:t>Piano di lavoro</w:t>
            </w:r>
          </w:p>
          <w:p w14:paraId="06650B40" w14:textId="77777777" w:rsidR="0016225C" w:rsidRPr="0065097D" w:rsidRDefault="0016225C" w:rsidP="00A334A2">
            <w:pPr>
              <w:spacing w:line="240" w:lineRule="auto"/>
            </w:pPr>
            <w:r w:rsidRPr="0065097D">
              <w:rPr>
                <w:b/>
                <w:bCs/>
              </w:rPr>
              <w:t xml:space="preserve">DIAGRAMMA DI GANTT </w:t>
            </w:r>
          </w:p>
        </w:tc>
      </w:tr>
      <w:tr w:rsidR="00627510" w14:paraId="7EB6E371" w14:textId="77777777" w:rsidTr="0062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6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D5CD" w14:textId="77777777" w:rsidR="00627510" w:rsidRDefault="00627510">
            <w:pPr>
              <w:spacing w:line="240" w:lineRule="auto"/>
            </w:pPr>
            <w:r>
              <w:rPr>
                <w:b/>
                <w:bCs/>
              </w:rPr>
              <w:t>Fasi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D4BD" w14:textId="2084E7D1" w:rsidR="00627510" w:rsidRPr="008D10C3" w:rsidRDefault="008D10C3" w:rsidP="008D10C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</w:t>
            </w:r>
            <w:r w:rsidRPr="008D10C3">
              <w:rPr>
                <w:b/>
                <w:bCs/>
                <w:sz w:val="24"/>
                <w:szCs w:val="24"/>
              </w:rPr>
              <w:t>aggio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4A80" w14:textId="25BDFD84" w:rsidR="00627510" w:rsidRDefault="00627510">
            <w:pPr>
              <w:spacing w:line="240" w:lineRule="auto"/>
            </w:pPr>
          </w:p>
        </w:tc>
      </w:tr>
      <w:tr w:rsidR="00627510" w14:paraId="45120E8F" w14:textId="77777777" w:rsidTr="00627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6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692D" w14:textId="77777777" w:rsidR="00627510" w:rsidRDefault="006275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T1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</w:tcPr>
          <w:p w14:paraId="470FB864" w14:textId="77777777" w:rsidR="00627510" w:rsidRDefault="00627510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B463" w14:textId="77777777" w:rsidR="00627510" w:rsidRDefault="00627510">
            <w:pPr>
              <w:spacing w:line="240" w:lineRule="auto"/>
            </w:pPr>
          </w:p>
        </w:tc>
      </w:tr>
      <w:tr w:rsidR="00627510" w14:paraId="2AD3780D" w14:textId="77777777" w:rsidTr="008D10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6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608F" w14:textId="77777777" w:rsidR="00627510" w:rsidRDefault="006275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T2</w:t>
            </w:r>
          </w:p>
        </w:tc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F163B46" w14:textId="77777777" w:rsidR="00627510" w:rsidRPr="008D10C3" w:rsidRDefault="00627510">
            <w:pPr>
              <w:spacing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2ECA06E" w14:textId="77777777" w:rsidR="00627510" w:rsidRDefault="00627510">
            <w:pPr>
              <w:spacing w:line="240" w:lineRule="auto"/>
              <w:rPr>
                <w:b/>
                <w:bCs/>
              </w:rPr>
            </w:pPr>
          </w:p>
        </w:tc>
      </w:tr>
      <w:tr w:rsidR="00C10B4B" w14:paraId="4A563321" w14:textId="77777777" w:rsidTr="008D10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6" w:type="dxa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4745" w14:textId="77777777" w:rsidR="00C10B4B" w:rsidRDefault="00C10B4B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T3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507CC8C" w14:textId="77777777" w:rsidR="00C10B4B" w:rsidRPr="008D10C3" w:rsidRDefault="00C10B4B" w:rsidP="00351179">
            <w:pPr>
              <w:spacing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73F16AF" w14:textId="77777777" w:rsidR="00C10B4B" w:rsidRDefault="00C10B4B" w:rsidP="00351179">
            <w:pPr>
              <w:spacing w:line="240" w:lineRule="auto"/>
              <w:rPr>
                <w:b/>
                <w:bCs/>
              </w:rPr>
            </w:pPr>
          </w:p>
        </w:tc>
      </w:tr>
    </w:tbl>
    <w:p w14:paraId="67F4670E" w14:textId="09BE9109" w:rsidR="0016225C" w:rsidRDefault="0016225C" w:rsidP="00A334A2">
      <w:pPr>
        <w:spacing w:line="240" w:lineRule="auto"/>
      </w:pPr>
    </w:p>
    <w:p w14:paraId="6ECEBA91" w14:textId="0BD844A4" w:rsidR="008D10C3" w:rsidRDefault="008D10C3" w:rsidP="00A334A2">
      <w:pPr>
        <w:spacing w:line="240" w:lineRule="auto"/>
      </w:pPr>
    </w:p>
    <w:p w14:paraId="02CDF3B7" w14:textId="320B666F" w:rsidR="008D10C3" w:rsidRDefault="008D10C3" w:rsidP="00A334A2">
      <w:pPr>
        <w:spacing w:line="240" w:lineRule="auto"/>
      </w:pPr>
    </w:p>
    <w:p w14:paraId="7A657795" w14:textId="21A97602" w:rsidR="008D10C3" w:rsidRDefault="008D10C3" w:rsidP="00A334A2">
      <w:pPr>
        <w:spacing w:line="240" w:lineRule="auto"/>
      </w:pPr>
    </w:p>
    <w:p w14:paraId="7D20ED56" w14:textId="733DE870" w:rsidR="008D10C3" w:rsidRDefault="008D10C3" w:rsidP="00A334A2">
      <w:pPr>
        <w:spacing w:line="240" w:lineRule="auto"/>
      </w:pPr>
    </w:p>
    <w:p w14:paraId="290AF59E" w14:textId="247D7BA7" w:rsidR="008D10C3" w:rsidRDefault="008D10C3" w:rsidP="00A334A2">
      <w:pPr>
        <w:spacing w:line="240" w:lineRule="auto"/>
      </w:pPr>
    </w:p>
    <w:p w14:paraId="7CFD738E" w14:textId="22471024" w:rsidR="008D10C3" w:rsidRDefault="008D10C3" w:rsidP="00A334A2">
      <w:pPr>
        <w:spacing w:line="240" w:lineRule="auto"/>
      </w:pPr>
    </w:p>
    <w:p w14:paraId="1B42EACE" w14:textId="71369D60" w:rsidR="008D10C3" w:rsidRDefault="008D10C3" w:rsidP="00A334A2">
      <w:pPr>
        <w:spacing w:line="240" w:lineRule="auto"/>
      </w:pPr>
    </w:p>
    <w:p w14:paraId="57406316" w14:textId="5C261C88" w:rsidR="008D10C3" w:rsidRDefault="008D10C3" w:rsidP="00A334A2">
      <w:pPr>
        <w:spacing w:line="240" w:lineRule="auto"/>
      </w:pPr>
    </w:p>
    <w:p w14:paraId="3D216992" w14:textId="45DBC98D" w:rsidR="008D10C3" w:rsidRDefault="008D10C3" w:rsidP="00A334A2">
      <w:pPr>
        <w:spacing w:line="240" w:lineRule="auto"/>
      </w:pPr>
    </w:p>
    <w:p w14:paraId="1BCFF2F4" w14:textId="13A82E1F" w:rsidR="008D10C3" w:rsidRDefault="008D10C3" w:rsidP="00A334A2">
      <w:pPr>
        <w:spacing w:line="240" w:lineRule="auto"/>
      </w:pPr>
    </w:p>
    <w:p w14:paraId="35FE0692" w14:textId="6D4EE86D" w:rsidR="008D10C3" w:rsidRDefault="008D10C3" w:rsidP="00A334A2">
      <w:pPr>
        <w:spacing w:line="240" w:lineRule="auto"/>
      </w:pPr>
    </w:p>
    <w:p w14:paraId="07379231" w14:textId="79F00730" w:rsidR="008D10C3" w:rsidRDefault="008D10C3" w:rsidP="00A334A2">
      <w:pPr>
        <w:spacing w:line="240" w:lineRule="auto"/>
      </w:pPr>
    </w:p>
    <w:p w14:paraId="0850AEC8" w14:textId="1A4DE954" w:rsidR="008D10C3" w:rsidRDefault="008D10C3" w:rsidP="00A334A2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3"/>
      </w:tblGrid>
      <w:tr w:rsidR="008D10C3" w:rsidRPr="00337DF9" w14:paraId="6BE65073" w14:textId="77777777" w:rsidTr="00C27176">
        <w:trPr>
          <w:trHeight w:val="539"/>
        </w:trPr>
        <w:tc>
          <w:tcPr>
            <w:tcW w:w="5000" w:type="pct"/>
            <w:shd w:val="clear" w:color="auto" w:fill="C9C9C9"/>
            <w:vAlign w:val="center"/>
          </w:tcPr>
          <w:p w14:paraId="4565C293" w14:textId="77777777" w:rsidR="008D10C3" w:rsidRPr="00337DF9" w:rsidRDefault="008D10C3" w:rsidP="00C27176">
            <w:pPr>
              <w:jc w:val="center"/>
              <w:rPr>
                <w:b/>
              </w:rPr>
            </w:pPr>
            <w:r w:rsidRPr="00337DF9">
              <w:rPr>
                <w:b/>
              </w:rPr>
              <w:lastRenderedPageBreak/>
              <w:t>CONSEGNA AGLI STUDENTI</w:t>
            </w:r>
          </w:p>
        </w:tc>
      </w:tr>
      <w:tr w:rsidR="008D10C3" w:rsidRPr="00337DF9" w14:paraId="73DDCAFD" w14:textId="77777777" w:rsidTr="00C27176">
        <w:trPr>
          <w:trHeight w:val="3263"/>
        </w:trPr>
        <w:tc>
          <w:tcPr>
            <w:tcW w:w="5000" w:type="pct"/>
          </w:tcPr>
          <w:p w14:paraId="7DA93DD1" w14:textId="77777777" w:rsidR="008D10C3" w:rsidRPr="006A6CDE" w:rsidRDefault="008D10C3" w:rsidP="00C27176">
            <w:pPr>
              <w:jc w:val="both"/>
              <w:rPr>
                <w:rFonts w:cs="Calibri"/>
              </w:rPr>
            </w:pPr>
          </w:p>
          <w:p w14:paraId="60B56672" w14:textId="275FB944" w:rsidR="008D10C3" w:rsidRPr="006A6CDE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 xml:space="preserve">Titolo UDA: </w:t>
            </w:r>
            <w:r>
              <w:rPr>
                <w:rFonts w:cs="Calibri"/>
                <w:b/>
              </w:rPr>
              <w:t>“Il turismo internazionale”</w:t>
            </w:r>
          </w:p>
          <w:p w14:paraId="2A28166E" w14:textId="77777777" w:rsidR="008D10C3" w:rsidRPr="004F14D5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 xml:space="preserve">      </w:t>
            </w:r>
          </w:p>
          <w:p w14:paraId="5EF14CD4" w14:textId="32315388" w:rsidR="008D10C3" w:rsidRPr="006A6CDE" w:rsidRDefault="008D10C3" w:rsidP="00C27176">
            <w:pPr>
              <w:rPr>
                <w:rFonts w:cs="Calibri"/>
                <w:sz w:val="24"/>
                <w:szCs w:val="24"/>
              </w:rPr>
            </w:pPr>
            <w:r w:rsidRPr="004F14D5">
              <w:rPr>
                <w:rFonts w:cs="Calibri"/>
                <w:b/>
                <w:bCs/>
                <w:sz w:val="24"/>
                <w:szCs w:val="24"/>
              </w:rPr>
              <w:t>Insegnamenti coinvolti:</w:t>
            </w:r>
            <w:r w:rsidRPr="006A6CDE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lab. di Acc. Turistica e DTASR, lingue straniere, sc. e cultura alimentazione</w:t>
            </w:r>
          </w:p>
          <w:p w14:paraId="6A1D5D2B" w14:textId="77777777" w:rsidR="008D10C3" w:rsidRPr="006A6CDE" w:rsidRDefault="008D10C3" w:rsidP="00C27176">
            <w:pPr>
              <w:rPr>
                <w:rFonts w:cs="Calibri"/>
                <w:sz w:val="24"/>
                <w:szCs w:val="24"/>
              </w:rPr>
            </w:pPr>
          </w:p>
          <w:p w14:paraId="038C3A01" w14:textId="71AD63EF" w:rsidR="008D10C3" w:rsidRPr="0052308D" w:rsidRDefault="008D10C3" w:rsidP="00C27176">
            <w:pPr>
              <w:rPr>
                <w:rFonts w:cs="Calibri"/>
                <w:bCs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Cosa si chiede di fare</w:t>
            </w:r>
            <w:r>
              <w:rPr>
                <w:rFonts w:cs="Calibri"/>
                <w:b/>
                <w:sz w:val="24"/>
                <w:szCs w:val="24"/>
              </w:rPr>
              <w:t xml:space="preserve">: </w:t>
            </w:r>
            <w:r w:rsidRPr="008D10C3">
              <w:rPr>
                <w:rFonts w:cs="Calibri"/>
                <w:bCs/>
                <w:sz w:val="24"/>
                <w:szCs w:val="24"/>
              </w:rPr>
              <w:t>promuovere e valorizzare le tradizioni internazionali individuando le nuove tendenze di filiera</w:t>
            </w:r>
          </w:p>
          <w:p w14:paraId="3599E3BF" w14:textId="77777777" w:rsidR="008D10C3" w:rsidRPr="001074BF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</w:p>
          <w:p w14:paraId="6BC2F6BE" w14:textId="77777777" w:rsidR="008D10C3" w:rsidRPr="006A6CDE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In che modo (singoli, gruppi..)</w:t>
            </w:r>
          </w:p>
          <w:p w14:paraId="3180C77E" w14:textId="77777777" w:rsidR="008D10C3" w:rsidRPr="006A6CDE" w:rsidRDefault="008D10C3" w:rsidP="00C27176">
            <w:pPr>
              <w:rPr>
                <w:rFonts w:cs="Calibri"/>
                <w:sz w:val="24"/>
                <w:szCs w:val="24"/>
              </w:rPr>
            </w:pPr>
            <w:r w:rsidRPr="006A6CDE">
              <w:rPr>
                <w:rFonts w:cs="Calibri"/>
                <w:sz w:val="24"/>
                <w:szCs w:val="24"/>
              </w:rPr>
              <w:t>Lavoro singolo da realizzare</w:t>
            </w:r>
            <w:r>
              <w:rPr>
                <w:rFonts w:cs="Calibri"/>
                <w:sz w:val="24"/>
                <w:szCs w:val="24"/>
              </w:rPr>
              <w:t xml:space="preserve"> in presenza o</w:t>
            </w:r>
            <w:r w:rsidRPr="006A6CDE">
              <w:rPr>
                <w:rFonts w:cs="Calibri"/>
                <w:sz w:val="24"/>
                <w:szCs w:val="24"/>
              </w:rPr>
              <w:t xml:space="preserve"> a distanza</w:t>
            </w:r>
          </w:p>
          <w:p w14:paraId="3471F8FA" w14:textId="77777777" w:rsidR="008D10C3" w:rsidRPr="006A6CDE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</w:p>
          <w:p w14:paraId="13695E3F" w14:textId="77777777" w:rsidR="008D10C3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Quali prodotti</w:t>
            </w:r>
          </w:p>
          <w:p w14:paraId="4C515F0B" w14:textId="152DE02B" w:rsidR="008D10C3" w:rsidRPr="001074BF" w:rsidRDefault="008D10C3" w:rsidP="00C2717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Presentazione in ppt un pacchetto turistico </w:t>
            </w:r>
            <w:proofErr w:type="spellStart"/>
            <w:r>
              <w:rPr>
                <w:rFonts w:cs="Calibri"/>
                <w:sz w:val="24"/>
                <w:szCs w:val="24"/>
              </w:rPr>
              <w:t>outgoing</w:t>
            </w:r>
            <w:proofErr w:type="spellEnd"/>
          </w:p>
          <w:p w14:paraId="68B7FFC3" w14:textId="77777777" w:rsidR="008D10C3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Che senso ha (a cosa serve, per quali apprendimenti)</w:t>
            </w:r>
          </w:p>
          <w:p w14:paraId="75DBC2B7" w14:textId="40B0CCC9" w:rsidR="008D10C3" w:rsidRPr="001074BF" w:rsidRDefault="008D10C3" w:rsidP="00C2717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Saper gestire la vendita dei servizi di accoglienza e ospitalità in relazione alle richieste della clientela</w:t>
            </w:r>
          </w:p>
          <w:p w14:paraId="0AC9CF62" w14:textId="77777777" w:rsidR="008D10C3" w:rsidRPr="006A6CDE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Tempi</w:t>
            </w:r>
          </w:p>
          <w:p w14:paraId="7B25A177" w14:textId="77777777" w:rsidR="008D10C3" w:rsidRPr="00AC1D7F" w:rsidRDefault="008D10C3" w:rsidP="00C2717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  <w:r w:rsidRPr="006A6CDE">
              <w:rPr>
                <w:rFonts w:cs="Calibri"/>
                <w:sz w:val="24"/>
                <w:szCs w:val="24"/>
              </w:rPr>
              <w:t xml:space="preserve"> ore</w:t>
            </w:r>
          </w:p>
          <w:p w14:paraId="6DB03B47" w14:textId="77777777" w:rsidR="008D10C3" w:rsidRPr="006A6CDE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>Risorse (strumenti, consulenze, opportunità…)</w:t>
            </w:r>
          </w:p>
          <w:p w14:paraId="1CDF061C" w14:textId="77777777" w:rsidR="008D10C3" w:rsidRPr="006A6CDE" w:rsidRDefault="008D10C3" w:rsidP="00C27176">
            <w:pPr>
              <w:rPr>
                <w:rFonts w:cs="Calibri"/>
                <w:sz w:val="24"/>
                <w:szCs w:val="24"/>
              </w:rPr>
            </w:pPr>
            <w:r w:rsidRPr="006A6CDE">
              <w:rPr>
                <w:rFonts w:cs="Calibri"/>
                <w:sz w:val="24"/>
                <w:szCs w:val="24"/>
              </w:rPr>
              <w:t>Laboratori</w:t>
            </w:r>
            <w:r>
              <w:rPr>
                <w:rFonts w:cs="Calibri"/>
                <w:sz w:val="24"/>
                <w:szCs w:val="24"/>
              </w:rPr>
              <w:t>, aula e DDI</w:t>
            </w:r>
          </w:p>
          <w:p w14:paraId="32FA28A1" w14:textId="77777777" w:rsidR="008D10C3" w:rsidRPr="006A6CDE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</w:p>
          <w:p w14:paraId="41F574C4" w14:textId="77777777" w:rsidR="008D10C3" w:rsidRPr="006A6CDE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lastRenderedPageBreak/>
              <w:t>Criteri di valutazione</w:t>
            </w:r>
          </w:p>
          <w:p w14:paraId="008D599A" w14:textId="77777777" w:rsidR="008D10C3" w:rsidRPr="006A6CDE" w:rsidRDefault="008D10C3" w:rsidP="00C27176">
            <w:pPr>
              <w:rPr>
                <w:rFonts w:cs="Calibri"/>
                <w:sz w:val="24"/>
                <w:szCs w:val="24"/>
              </w:rPr>
            </w:pPr>
            <w:r w:rsidRPr="006A6CDE">
              <w:rPr>
                <w:rFonts w:cs="Calibri"/>
                <w:sz w:val="24"/>
                <w:szCs w:val="24"/>
              </w:rPr>
              <w:t>Griglia di valutazione per ogni disciplina coinvolta</w:t>
            </w:r>
          </w:p>
          <w:p w14:paraId="49B3069E" w14:textId="77777777" w:rsidR="008D10C3" w:rsidRPr="006A6CDE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</w:p>
          <w:p w14:paraId="7411B28A" w14:textId="77777777" w:rsidR="008D10C3" w:rsidRPr="006A6CDE" w:rsidRDefault="008D10C3" w:rsidP="00C27176">
            <w:pPr>
              <w:rPr>
                <w:rFonts w:cs="Calibri"/>
                <w:b/>
                <w:sz w:val="24"/>
                <w:szCs w:val="24"/>
              </w:rPr>
            </w:pPr>
            <w:r w:rsidRPr="006A6CDE">
              <w:rPr>
                <w:rFonts w:cs="Calibri"/>
                <w:b/>
                <w:sz w:val="24"/>
                <w:szCs w:val="24"/>
              </w:rPr>
              <w:t xml:space="preserve">Peso della </w:t>
            </w:r>
            <w:proofErr w:type="spellStart"/>
            <w:r w:rsidRPr="006A6CDE">
              <w:rPr>
                <w:rFonts w:cs="Calibri"/>
                <w:b/>
                <w:sz w:val="24"/>
                <w:szCs w:val="24"/>
              </w:rPr>
              <w:t>UdA</w:t>
            </w:r>
            <w:proofErr w:type="spellEnd"/>
            <w:r w:rsidRPr="006A6CDE">
              <w:rPr>
                <w:rFonts w:cs="Calibri"/>
                <w:b/>
                <w:sz w:val="24"/>
                <w:szCs w:val="24"/>
              </w:rPr>
              <w:t xml:space="preserve"> in termini di voti in riferimento agli assi culturali ed alle discipline</w:t>
            </w:r>
          </w:p>
          <w:p w14:paraId="65FB46F3" w14:textId="77777777" w:rsidR="008D10C3" w:rsidRPr="006A6CDE" w:rsidRDefault="008D10C3" w:rsidP="00C27176">
            <w:pPr>
              <w:rPr>
                <w:rFonts w:cs="Calibri"/>
                <w:b/>
              </w:rPr>
            </w:pPr>
            <w:r w:rsidRPr="006A6CDE">
              <w:rPr>
                <w:rFonts w:cs="Calibri"/>
                <w:sz w:val="24"/>
                <w:szCs w:val="24"/>
              </w:rPr>
              <w:t xml:space="preserve">Nel </w:t>
            </w:r>
            <w:proofErr w:type="spellStart"/>
            <w:r>
              <w:rPr>
                <w:rFonts w:cs="Calibri"/>
                <w:sz w:val="24"/>
                <w:szCs w:val="24"/>
              </w:rPr>
              <w:t>pentamestre</w:t>
            </w:r>
            <w:proofErr w:type="spellEnd"/>
            <w:r w:rsidRPr="006A6CDE">
              <w:rPr>
                <w:rFonts w:cs="Calibri"/>
                <w:sz w:val="24"/>
                <w:szCs w:val="24"/>
              </w:rPr>
              <w:t xml:space="preserve"> questa attività porterà a </w:t>
            </w:r>
            <w:r>
              <w:rPr>
                <w:rFonts w:cs="Calibri"/>
                <w:sz w:val="24"/>
                <w:szCs w:val="24"/>
              </w:rPr>
              <w:t>due</w:t>
            </w:r>
            <w:r w:rsidRPr="006A6CDE">
              <w:rPr>
                <w:rFonts w:cs="Calibri"/>
                <w:sz w:val="24"/>
                <w:szCs w:val="24"/>
              </w:rPr>
              <w:t xml:space="preserve"> valutazioni per disciplina: una del docente curricolare e una concordata dai docenti coinvolti </w:t>
            </w:r>
            <w:proofErr w:type="spellStart"/>
            <w:r>
              <w:rPr>
                <w:rFonts w:cs="Calibri"/>
                <w:sz w:val="24"/>
                <w:szCs w:val="24"/>
              </w:rPr>
              <w:t>n</w:t>
            </w:r>
            <w:r w:rsidRPr="006A6CDE">
              <w:rPr>
                <w:rFonts w:cs="Calibri"/>
                <w:sz w:val="24"/>
                <w:szCs w:val="24"/>
              </w:rPr>
              <w:t>ell’UdA</w:t>
            </w:r>
            <w:proofErr w:type="spellEnd"/>
          </w:p>
        </w:tc>
      </w:tr>
    </w:tbl>
    <w:p w14:paraId="1EC14FA3" w14:textId="77777777" w:rsidR="008D10C3" w:rsidRPr="00AC38EC" w:rsidRDefault="008D10C3" w:rsidP="008D10C3">
      <w:pPr>
        <w:tabs>
          <w:tab w:val="left" w:pos="1886"/>
        </w:tabs>
        <w:rPr>
          <w:sz w:val="23"/>
        </w:rPr>
      </w:pPr>
    </w:p>
    <w:p w14:paraId="7918E046" w14:textId="77777777" w:rsidR="008D10C3" w:rsidRDefault="008D10C3" w:rsidP="008D10C3"/>
    <w:p w14:paraId="4A60E93F" w14:textId="77777777" w:rsidR="008D10C3" w:rsidRDefault="008D10C3" w:rsidP="008D10C3"/>
    <w:p w14:paraId="02E0EDA2" w14:textId="77777777" w:rsidR="008D10C3" w:rsidRPr="00EA6B32" w:rsidRDefault="008D10C3" w:rsidP="008D10C3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SCHEMA DELLA RELAZIONE INDIVIDUALE</w:t>
      </w:r>
    </w:p>
    <w:p w14:paraId="0A0907DE" w14:textId="77777777" w:rsidR="008D10C3" w:rsidRPr="00EA6B32" w:rsidRDefault="008D10C3" w:rsidP="008D10C3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Descrivi in sintesi l’attività</w:t>
      </w:r>
    </w:p>
    <w:p w14:paraId="177F82FB" w14:textId="77777777" w:rsidR="008D10C3" w:rsidRPr="00EA6B32" w:rsidRDefault="008D10C3" w:rsidP="008D10C3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Indica come avete svolto il compito e cosa hai fatto tu</w:t>
      </w:r>
    </w:p>
    <w:p w14:paraId="11D08B8D" w14:textId="77777777" w:rsidR="008D10C3" w:rsidRPr="00EA6B32" w:rsidRDefault="008D10C3" w:rsidP="008D10C3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Indica quali crisi hai dovuto affrontare e come le hai risolte</w:t>
      </w:r>
    </w:p>
    <w:p w14:paraId="0886698B" w14:textId="77777777" w:rsidR="008D10C3" w:rsidRPr="00EA6B32" w:rsidRDefault="008D10C3" w:rsidP="008D10C3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Che cosa hai imparato da questa unità di apprendimento</w:t>
      </w:r>
    </w:p>
    <w:p w14:paraId="278BB601" w14:textId="77777777" w:rsidR="008D10C3" w:rsidRPr="00EA6B32" w:rsidRDefault="008D10C3" w:rsidP="008D10C3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Quale rapporto c’è tra ciò che hai appreso e le discipline di studio</w:t>
      </w:r>
    </w:p>
    <w:p w14:paraId="35D1FE8C" w14:textId="77777777" w:rsidR="008D10C3" w:rsidRPr="00EA6B32" w:rsidRDefault="008D10C3" w:rsidP="008D10C3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Cosa devi ancora imparare</w:t>
      </w:r>
    </w:p>
    <w:p w14:paraId="541F0934" w14:textId="77777777" w:rsidR="008D10C3" w:rsidRPr="00EA6B32" w:rsidRDefault="008D10C3" w:rsidP="008D10C3">
      <w:pPr>
        <w:rPr>
          <w:rFonts w:ascii="Times New Roman" w:hAnsi="Times New Roman"/>
          <w:sz w:val="28"/>
          <w:szCs w:val="28"/>
        </w:rPr>
      </w:pPr>
      <w:r w:rsidRPr="00EA6B32">
        <w:rPr>
          <w:rFonts w:ascii="Times New Roman" w:hAnsi="Times New Roman"/>
          <w:sz w:val="28"/>
          <w:szCs w:val="28"/>
        </w:rPr>
        <w:t>Come valuti il lavoro da te svolto</w:t>
      </w:r>
    </w:p>
    <w:p w14:paraId="45B0E4DC" w14:textId="77777777" w:rsidR="008D10C3" w:rsidRDefault="008D10C3" w:rsidP="008D10C3">
      <w:pPr>
        <w:spacing w:line="240" w:lineRule="auto"/>
      </w:pPr>
    </w:p>
    <w:p w14:paraId="2E48A503" w14:textId="77777777" w:rsidR="008D10C3" w:rsidRDefault="008D10C3" w:rsidP="008D10C3">
      <w:pPr>
        <w:spacing w:line="240" w:lineRule="auto"/>
      </w:pPr>
    </w:p>
    <w:p w14:paraId="33EF3CCE" w14:textId="77777777" w:rsidR="008D10C3" w:rsidRDefault="008D10C3" w:rsidP="008D10C3">
      <w:pPr>
        <w:spacing w:line="240" w:lineRule="auto"/>
      </w:pPr>
    </w:p>
    <w:p w14:paraId="39FCF79C" w14:textId="38B3E913" w:rsidR="008D10C3" w:rsidRDefault="008D10C3" w:rsidP="00A334A2">
      <w:pPr>
        <w:spacing w:line="240" w:lineRule="auto"/>
      </w:pPr>
    </w:p>
    <w:p w14:paraId="690149BA" w14:textId="71765DE0" w:rsidR="008D10C3" w:rsidRDefault="008D10C3" w:rsidP="00A334A2">
      <w:pPr>
        <w:spacing w:line="240" w:lineRule="auto"/>
      </w:pPr>
    </w:p>
    <w:p w14:paraId="64FC5D7F" w14:textId="409BCC8B" w:rsidR="008D10C3" w:rsidRDefault="008D10C3" w:rsidP="00A334A2">
      <w:pPr>
        <w:spacing w:line="240" w:lineRule="auto"/>
      </w:pPr>
    </w:p>
    <w:p w14:paraId="3402D08E" w14:textId="6B07AC2D" w:rsidR="008D10C3" w:rsidRDefault="008D10C3" w:rsidP="00A334A2">
      <w:pPr>
        <w:spacing w:line="240" w:lineRule="auto"/>
      </w:pPr>
    </w:p>
    <w:p w14:paraId="20653D53" w14:textId="66EE601B" w:rsidR="008D10C3" w:rsidRDefault="008D10C3" w:rsidP="00A334A2">
      <w:pPr>
        <w:spacing w:line="240" w:lineRule="auto"/>
      </w:pPr>
    </w:p>
    <w:p w14:paraId="61E9EC89" w14:textId="66241FDB" w:rsidR="008D10C3" w:rsidRDefault="008D10C3" w:rsidP="00A334A2">
      <w:pPr>
        <w:spacing w:line="240" w:lineRule="auto"/>
      </w:pPr>
    </w:p>
    <w:p w14:paraId="12E6F778" w14:textId="41B06114" w:rsidR="008D10C3" w:rsidRDefault="008D10C3" w:rsidP="00A334A2">
      <w:pPr>
        <w:spacing w:line="240" w:lineRule="auto"/>
      </w:pPr>
    </w:p>
    <w:p w14:paraId="268915BB" w14:textId="74137C20" w:rsidR="008D10C3" w:rsidRDefault="008D10C3" w:rsidP="00A334A2">
      <w:pPr>
        <w:spacing w:line="240" w:lineRule="auto"/>
      </w:pPr>
    </w:p>
    <w:p w14:paraId="2A8DC59F" w14:textId="1BE3311E" w:rsidR="008D10C3" w:rsidRDefault="008D10C3" w:rsidP="00A334A2">
      <w:pPr>
        <w:spacing w:line="240" w:lineRule="auto"/>
      </w:pPr>
    </w:p>
    <w:p w14:paraId="75E002E5" w14:textId="2DDBF178" w:rsidR="008D10C3" w:rsidRDefault="008D10C3" w:rsidP="00A334A2">
      <w:pPr>
        <w:spacing w:line="240" w:lineRule="auto"/>
      </w:pPr>
    </w:p>
    <w:p w14:paraId="69CB602F" w14:textId="77777777" w:rsidR="008D10C3" w:rsidRDefault="008D10C3" w:rsidP="00A334A2">
      <w:pPr>
        <w:spacing w:line="240" w:lineRule="auto"/>
      </w:pPr>
    </w:p>
    <w:sectPr w:rsidR="008D10C3" w:rsidSect="0016225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EF402C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876179749" o:spid="_x0000_i1025" type="#_x0000_t75" style="width:11.5pt;height:11.5pt;visibility:visible;mso-wrap-style:square">
            <v:imagedata r:id="rId1" o:title=""/>
          </v:shape>
        </w:pict>
      </mc:Choice>
      <mc:Fallback>
        <w:drawing>
          <wp:inline distT="0" distB="0" distL="0" distR="0" wp14:anchorId="3C15DB99" wp14:editId="2D964C02">
            <wp:extent cx="146050" cy="146050"/>
            <wp:effectExtent l="0" t="0" r="0" b="0"/>
            <wp:docPr id="1876179749" name="Immagine 1876179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3A38D4"/>
    <w:multiLevelType w:val="hybridMultilevel"/>
    <w:tmpl w:val="998042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74A3B"/>
    <w:multiLevelType w:val="hybridMultilevel"/>
    <w:tmpl w:val="0E006CF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051CA0"/>
    <w:multiLevelType w:val="hybridMultilevel"/>
    <w:tmpl w:val="C194D56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FB4681"/>
    <w:multiLevelType w:val="hybridMultilevel"/>
    <w:tmpl w:val="10282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F4132"/>
    <w:multiLevelType w:val="hybridMultilevel"/>
    <w:tmpl w:val="D2A0F22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113F9C"/>
    <w:multiLevelType w:val="hybridMultilevel"/>
    <w:tmpl w:val="079C31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07171B"/>
    <w:multiLevelType w:val="hybridMultilevel"/>
    <w:tmpl w:val="29701BA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A55B14"/>
    <w:multiLevelType w:val="hybridMultilevel"/>
    <w:tmpl w:val="FFF28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1561D"/>
    <w:multiLevelType w:val="hybridMultilevel"/>
    <w:tmpl w:val="21E808AE"/>
    <w:lvl w:ilvl="0" w:tplc="A0C663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20D9B"/>
    <w:multiLevelType w:val="hybridMultilevel"/>
    <w:tmpl w:val="2534BA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208A8"/>
    <w:multiLevelType w:val="hybridMultilevel"/>
    <w:tmpl w:val="AB0EE68A"/>
    <w:lvl w:ilvl="0" w:tplc="E6668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65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4CB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320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70A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126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986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0D4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BA6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05B1672"/>
    <w:multiLevelType w:val="hybridMultilevel"/>
    <w:tmpl w:val="B0E6F5B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22488"/>
    <w:multiLevelType w:val="hybridMultilevel"/>
    <w:tmpl w:val="589EF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909E5"/>
    <w:multiLevelType w:val="hybridMultilevel"/>
    <w:tmpl w:val="A24252D8"/>
    <w:lvl w:ilvl="0" w:tplc="7FA6A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808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201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70B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44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A7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DA39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E6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04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1306530"/>
    <w:multiLevelType w:val="hybridMultilevel"/>
    <w:tmpl w:val="803E46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D50C01"/>
    <w:multiLevelType w:val="hybridMultilevel"/>
    <w:tmpl w:val="42B6BDD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7F55EA8"/>
    <w:multiLevelType w:val="hybridMultilevel"/>
    <w:tmpl w:val="7BC6C756"/>
    <w:lvl w:ilvl="0" w:tplc="41269AFE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345D40"/>
    <w:multiLevelType w:val="hybridMultilevel"/>
    <w:tmpl w:val="70FE1AE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4E6639"/>
    <w:multiLevelType w:val="hybridMultilevel"/>
    <w:tmpl w:val="C06A5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C31E4"/>
    <w:multiLevelType w:val="hybridMultilevel"/>
    <w:tmpl w:val="538A54A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7095504">
    <w:abstractNumId w:val="10"/>
  </w:num>
  <w:num w:numId="2" w16cid:durableId="397363612">
    <w:abstractNumId w:val="13"/>
  </w:num>
  <w:num w:numId="3" w16cid:durableId="1078790795">
    <w:abstractNumId w:val="12"/>
  </w:num>
  <w:num w:numId="4" w16cid:durableId="449252222">
    <w:abstractNumId w:val="15"/>
  </w:num>
  <w:num w:numId="5" w16cid:durableId="1829710821">
    <w:abstractNumId w:val="18"/>
  </w:num>
  <w:num w:numId="6" w16cid:durableId="1928952246">
    <w:abstractNumId w:val="7"/>
  </w:num>
  <w:num w:numId="7" w16cid:durableId="1640459710">
    <w:abstractNumId w:val="3"/>
  </w:num>
  <w:num w:numId="8" w16cid:durableId="617104645">
    <w:abstractNumId w:val="19"/>
  </w:num>
  <w:num w:numId="9" w16cid:durableId="888959808">
    <w:abstractNumId w:val="1"/>
  </w:num>
  <w:num w:numId="10" w16cid:durableId="1256402441">
    <w:abstractNumId w:val="5"/>
  </w:num>
  <w:num w:numId="11" w16cid:durableId="33239273">
    <w:abstractNumId w:val="6"/>
  </w:num>
  <w:num w:numId="12" w16cid:durableId="115756914">
    <w:abstractNumId w:val="2"/>
  </w:num>
  <w:num w:numId="13" w16cid:durableId="225841085">
    <w:abstractNumId w:val="11"/>
  </w:num>
  <w:num w:numId="14" w16cid:durableId="1542785646">
    <w:abstractNumId w:val="4"/>
  </w:num>
  <w:num w:numId="15" w16cid:durableId="1950894614">
    <w:abstractNumId w:val="9"/>
  </w:num>
  <w:num w:numId="16" w16cid:durableId="1601252738">
    <w:abstractNumId w:val="17"/>
  </w:num>
  <w:num w:numId="17" w16cid:durableId="698894288">
    <w:abstractNumId w:val="14"/>
  </w:num>
  <w:num w:numId="18" w16cid:durableId="1370718003">
    <w:abstractNumId w:val="8"/>
  </w:num>
  <w:num w:numId="19" w16cid:durableId="982468100">
    <w:abstractNumId w:val="0"/>
  </w:num>
  <w:num w:numId="20" w16cid:durableId="8128666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25C"/>
    <w:rsid w:val="00015797"/>
    <w:rsid w:val="00017C46"/>
    <w:rsid w:val="000307B9"/>
    <w:rsid w:val="000657F5"/>
    <w:rsid w:val="0007752D"/>
    <w:rsid w:val="00081B01"/>
    <w:rsid w:val="000E248B"/>
    <w:rsid w:val="000F12E2"/>
    <w:rsid w:val="001039DD"/>
    <w:rsid w:val="0016225C"/>
    <w:rsid w:val="00185A7B"/>
    <w:rsid w:val="001D381E"/>
    <w:rsid w:val="001E4E35"/>
    <w:rsid w:val="00215DD2"/>
    <w:rsid w:val="002451B0"/>
    <w:rsid w:val="00245A0C"/>
    <w:rsid w:val="00292958"/>
    <w:rsid w:val="002D1EC3"/>
    <w:rsid w:val="002E622D"/>
    <w:rsid w:val="002F5CB0"/>
    <w:rsid w:val="002F60DE"/>
    <w:rsid w:val="00323934"/>
    <w:rsid w:val="0034590B"/>
    <w:rsid w:val="00356F2C"/>
    <w:rsid w:val="003A04F7"/>
    <w:rsid w:val="003E5645"/>
    <w:rsid w:val="003E6666"/>
    <w:rsid w:val="004335AB"/>
    <w:rsid w:val="004475B7"/>
    <w:rsid w:val="00474A9E"/>
    <w:rsid w:val="00492E71"/>
    <w:rsid w:val="00494F70"/>
    <w:rsid w:val="004B1B7D"/>
    <w:rsid w:val="004D3E6E"/>
    <w:rsid w:val="00503BAE"/>
    <w:rsid w:val="0053436D"/>
    <w:rsid w:val="00536BC5"/>
    <w:rsid w:val="00565023"/>
    <w:rsid w:val="005B61CA"/>
    <w:rsid w:val="005D7BCB"/>
    <w:rsid w:val="00627510"/>
    <w:rsid w:val="0065097D"/>
    <w:rsid w:val="00663ED3"/>
    <w:rsid w:val="006651BE"/>
    <w:rsid w:val="00683EB1"/>
    <w:rsid w:val="006841B8"/>
    <w:rsid w:val="00696FEE"/>
    <w:rsid w:val="006D17F7"/>
    <w:rsid w:val="006E0DF6"/>
    <w:rsid w:val="006E50B5"/>
    <w:rsid w:val="006F17E8"/>
    <w:rsid w:val="00707564"/>
    <w:rsid w:val="00720F63"/>
    <w:rsid w:val="00747FDE"/>
    <w:rsid w:val="007C5466"/>
    <w:rsid w:val="007D0A05"/>
    <w:rsid w:val="007E23C5"/>
    <w:rsid w:val="007E48BB"/>
    <w:rsid w:val="007F207F"/>
    <w:rsid w:val="00837FE6"/>
    <w:rsid w:val="008477B9"/>
    <w:rsid w:val="00867452"/>
    <w:rsid w:val="008871A3"/>
    <w:rsid w:val="008B1B76"/>
    <w:rsid w:val="008C4FC0"/>
    <w:rsid w:val="008C591E"/>
    <w:rsid w:val="008D10C3"/>
    <w:rsid w:val="008E1ADD"/>
    <w:rsid w:val="00936989"/>
    <w:rsid w:val="0095632F"/>
    <w:rsid w:val="0096075B"/>
    <w:rsid w:val="00970F4A"/>
    <w:rsid w:val="0099208A"/>
    <w:rsid w:val="00995915"/>
    <w:rsid w:val="009A648B"/>
    <w:rsid w:val="009E4915"/>
    <w:rsid w:val="00A02EAF"/>
    <w:rsid w:val="00A15137"/>
    <w:rsid w:val="00A334A2"/>
    <w:rsid w:val="00A337E4"/>
    <w:rsid w:val="00A71B8F"/>
    <w:rsid w:val="00A823DB"/>
    <w:rsid w:val="00AB5005"/>
    <w:rsid w:val="00AB5BFE"/>
    <w:rsid w:val="00AE30A5"/>
    <w:rsid w:val="00AF7AB1"/>
    <w:rsid w:val="00B81515"/>
    <w:rsid w:val="00B855CC"/>
    <w:rsid w:val="00B945C4"/>
    <w:rsid w:val="00BB1E7F"/>
    <w:rsid w:val="00BC3C73"/>
    <w:rsid w:val="00BE2D9F"/>
    <w:rsid w:val="00BF2F77"/>
    <w:rsid w:val="00C10372"/>
    <w:rsid w:val="00C10B4B"/>
    <w:rsid w:val="00C21FB0"/>
    <w:rsid w:val="00C41783"/>
    <w:rsid w:val="00C43ECC"/>
    <w:rsid w:val="00C62027"/>
    <w:rsid w:val="00C92260"/>
    <w:rsid w:val="00C94C38"/>
    <w:rsid w:val="00CA7293"/>
    <w:rsid w:val="00CB04FE"/>
    <w:rsid w:val="00CE59DF"/>
    <w:rsid w:val="00CF78A9"/>
    <w:rsid w:val="00D012E8"/>
    <w:rsid w:val="00D75E18"/>
    <w:rsid w:val="00D77356"/>
    <w:rsid w:val="00DB70B2"/>
    <w:rsid w:val="00DE0C13"/>
    <w:rsid w:val="00DE7AAE"/>
    <w:rsid w:val="00E245AD"/>
    <w:rsid w:val="00E26613"/>
    <w:rsid w:val="00E35B1C"/>
    <w:rsid w:val="00E81CAB"/>
    <w:rsid w:val="00F061DD"/>
    <w:rsid w:val="00F076E5"/>
    <w:rsid w:val="00F130E2"/>
    <w:rsid w:val="00F3098C"/>
    <w:rsid w:val="00F312FA"/>
    <w:rsid w:val="00F55337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04E89A"/>
  <w15:docId w15:val="{E14D550E-4042-4B23-91FF-C7983218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41B8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622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Elencoacolori-Colore11">
    <w:name w:val="Elenco a colori - Colore 11"/>
    <w:basedOn w:val="Normale"/>
    <w:uiPriority w:val="34"/>
    <w:qFormat/>
    <w:rsid w:val="000F12E2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0F12E2"/>
  </w:style>
  <w:style w:type="paragraph" w:customStyle="1" w:styleId="Default">
    <w:name w:val="Default"/>
    <w:rsid w:val="00A334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2D1EC3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rsid w:val="002D1EC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097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5097D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72"/>
    <w:qFormat/>
    <w:rsid w:val="002F6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3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7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7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9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5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7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9</Pages>
  <Words>769</Words>
  <Characters>4388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5147</CharactersWithSpaces>
  <SharedDoc>false</SharedDoc>
  <HLinks>
    <vt:vector size="6" baseType="variant">
      <vt:variant>
        <vt:i4>327726</vt:i4>
      </vt:variant>
      <vt:variant>
        <vt:i4>0</vt:i4>
      </vt:variant>
      <vt:variant>
        <vt:i4>0</vt:i4>
      </vt:variant>
      <vt:variant>
        <vt:i4>5</vt:i4>
      </vt:variant>
      <vt:variant>
        <vt:lpwstr>mailto:bais004007@istruzione.it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Artifex</dc:creator>
  <cp:lastModifiedBy>cescolor64@outlook.it</cp:lastModifiedBy>
  <cp:revision>13</cp:revision>
  <dcterms:created xsi:type="dcterms:W3CDTF">2019-11-07T09:37:00Z</dcterms:created>
  <dcterms:modified xsi:type="dcterms:W3CDTF">2025-05-14T10:56:00Z</dcterms:modified>
</cp:coreProperties>
</file>